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7B" w:rsidRPr="00094116" w:rsidRDefault="002E6B7B" w:rsidP="00717217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Srednja škola Bedekovčina</w:t>
      </w:r>
    </w:p>
    <w:p w:rsidR="002E6B7B" w:rsidRPr="00094116" w:rsidRDefault="002E6B7B" w:rsidP="00717217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Šk. godina 2019./2020.</w:t>
      </w:r>
    </w:p>
    <w:p w:rsidR="002E6B7B" w:rsidRPr="00094116" w:rsidRDefault="002E6B7B" w:rsidP="00717217">
      <w:pPr>
        <w:rPr>
          <w:rFonts w:cstheme="minorHAnsi"/>
          <w:sz w:val="20"/>
          <w:szCs w:val="20"/>
        </w:rPr>
      </w:pPr>
    </w:p>
    <w:p w:rsidR="002E6B7B" w:rsidRPr="00094116" w:rsidRDefault="002E6B7B" w:rsidP="00717217">
      <w:pPr>
        <w:rPr>
          <w:rFonts w:cstheme="minorHAnsi"/>
          <w:sz w:val="20"/>
          <w:szCs w:val="20"/>
        </w:rPr>
      </w:pPr>
    </w:p>
    <w:p w:rsidR="002E6B7B" w:rsidRPr="00094116" w:rsidRDefault="002E6B7B" w:rsidP="00717217">
      <w:pPr>
        <w:rPr>
          <w:rFonts w:cstheme="minorHAnsi"/>
          <w:sz w:val="20"/>
          <w:szCs w:val="20"/>
        </w:rPr>
      </w:pPr>
    </w:p>
    <w:p w:rsidR="002E6B7B" w:rsidRPr="00094116" w:rsidRDefault="002E6B7B" w:rsidP="00717217">
      <w:pPr>
        <w:rPr>
          <w:rFonts w:cstheme="minorHAnsi"/>
          <w:sz w:val="20"/>
          <w:szCs w:val="20"/>
        </w:rPr>
      </w:pPr>
    </w:p>
    <w:p w:rsidR="002E6B7B" w:rsidRPr="00094116" w:rsidRDefault="002E6B7B" w:rsidP="00717217">
      <w:pPr>
        <w:rPr>
          <w:rFonts w:cstheme="minorHAnsi"/>
          <w:sz w:val="20"/>
          <w:szCs w:val="20"/>
        </w:rPr>
      </w:pPr>
    </w:p>
    <w:p w:rsidR="002E6B7B" w:rsidRPr="00094116" w:rsidRDefault="002E6B7B" w:rsidP="00717217">
      <w:pPr>
        <w:rPr>
          <w:rFonts w:cstheme="minorHAnsi"/>
          <w:sz w:val="20"/>
          <w:szCs w:val="20"/>
        </w:rPr>
      </w:pPr>
    </w:p>
    <w:p w:rsidR="002E6B7B" w:rsidRPr="00094116" w:rsidRDefault="002E6B7B" w:rsidP="00717217">
      <w:pPr>
        <w:rPr>
          <w:rFonts w:cstheme="minorHAnsi"/>
          <w:sz w:val="20"/>
          <w:szCs w:val="20"/>
        </w:rPr>
      </w:pPr>
    </w:p>
    <w:p w:rsidR="002E6B7B" w:rsidRPr="00094116" w:rsidRDefault="002E6B7B" w:rsidP="00717217">
      <w:pPr>
        <w:rPr>
          <w:rFonts w:cstheme="minorHAnsi"/>
          <w:sz w:val="20"/>
          <w:szCs w:val="20"/>
        </w:rPr>
      </w:pPr>
    </w:p>
    <w:p w:rsidR="002E6B7B" w:rsidRPr="00094116" w:rsidRDefault="002E6B7B" w:rsidP="00717217">
      <w:pPr>
        <w:rPr>
          <w:rFonts w:cstheme="minorHAnsi"/>
          <w:sz w:val="20"/>
          <w:szCs w:val="20"/>
        </w:rPr>
      </w:pPr>
    </w:p>
    <w:p w:rsidR="002E6B7B" w:rsidRPr="00094116" w:rsidRDefault="002E6B7B" w:rsidP="00066E9E">
      <w:pPr>
        <w:jc w:val="center"/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Predmet: Životne vještine</w:t>
      </w: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066E9E" w:rsidRPr="00094116" w:rsidRDefault="00066E9E" w:rsidP="00066E9E">
      <w:pPr>
        <w:jc w:val="right"/>
        <w:rPr>
          <w:rFonts w:cstheme="minorHAnsi"/>
          <w:sz w:val="20"/>
          <w:szCs w:val="20"/>
        </w:rPr>
      </w:pPr>
    </w:p>
    <w:p w:rsidR="002E6B7B" w:rsidRPr="00094116" w:rsidRDefault="00066E9E" w:rsidP="00066E9E">
      <w:pPr>
        <w:jc w:val="right"/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 xml:space="preserve">Razred: </w:t>
      </w:r>
      <w:r w:rsidR="002E6B7B" w:rsidRPr="00094116">
        <w:rPr>
          <w:rFonts w:cstheme="minorHAnsi"/>
          <w:sz w:val="20"/>
          <w:szCs w:val="20"/>
        </w:rPr>
        <w:t>2.G</w:t>
      </w:r>
    </w:p>
    <w:p w:rsidR="0026670F" w:rsidRDefault="002E6B7B" w:rsidP="0026670F">
      <w:pPr>
        <w:jc w:val="right"/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 xml:space="preserve">Predavači: </w:t>
      </w:r>
    </w:p>
    <w:p w:rsidR="0026670F" w:rsidRPr="00094116" w:rsidRDefault="0026670F" w:rsidP="0026670F">
      <w:pPr>
        <w:jc w:val="right"/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Tatjana Papst, prof. ped.</w:t>
      </w:r>
    </w:p>
    <w:p w:rsidR="002E6B7B" w:rsidRPr="00094116" w:rsidRDefault="002E6B7B" w:rsidP="00066E9E">
      <w:pPr>
        <w:jc w:val="right"/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Tomislav Čekolj, prof. psih.</w:t>
      </w:r>
    </w:p>
    <w:p w:rsidR="002E6B7B" w:rsidRPr="00094116" w:rsidRDefault="002E6B7B" w:rsidP="00717217">
      <w:pPr>
        <w:rPr>
          <w:rFonts w:cstheme="minorHAnsi"/>
          <w:sz w:val="20"/>
          <w:szCs w:val="20"/>
        </w:rPr>
      </w:pPr>
    </w:p>
    <w:p w:rsidR="002E6B7B" w:rsidRDefault="002E6B7B" w:rsidP="00717217">
      <w:pPr>
        <w:rPr>
          <w:rFonts w:cstheme="minorHAnsi"/>
          <w:sz w:val="20"/>
          <w:szCs w:val="20"/>
        </w:rPr>
      </w:pPr>
    </w:p>
    <w:p w:rsidR="0026670F" w:rsidRDefault="0026670F" w:rsidP="00717217">
      <w:pPr>
        <w:rPr>
          <w:rFonts w:cstheme="minorHAnsi"/>
          <w:sz w:val="20"/>
          <w:szCs w:val="20"/>
        </w:rPr>
      </w:pPr>
    </w:p>
    <w:p w:rsidR="0026670F" w:rsidRPr="00094116" w:rsidRDefault="0026670F" w:rsidP="00717217">
      <w:pPr>
        <w:rPr>
          <w:rFonts w:cstheme="minorHAnsi"/>
          <w:sz w:val="20"/>
          <w:szCs w:val="20"/>
        </w:rPr>
      </w:pPr>
    </w:p>
    <w:p w:rsidR="00717217" w:rsidRPr="00094116" w:rsidRDefault="00717217" w:rsidP="00717217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lastRenderedPageBreak/>
        <w:t>Kurikulum predmeta (35 sati)</w:t>
      </w:r>
    </w:p>
    <w:p w:rsidR="0043783B" w:rsidRPr="00094116" w:rsidRDefault="001E0231">
      <w:pPr>
        <w:rPr>
          <w:rFonts w:cstheme="minorHAnsi"/>
          <w:b/>
          <w:sz w:val="20"/>
          <w:szCs w:val="20"/>
        </w:rPr>
      </w:pPr>
      <w:r w:rsidRPr="00094116">
        <w:rPr>
          <w:rFonts w:cstheme="minorHAnsi"/>
          <w:b/>
          <w:sz w:val="20"/>
          <w:szCs w:val="20"/>
        </w:rPr>
        <w:t>Životne vještine</w:t>
      </w:r>
    </w:p>
    <w:p w:rsidR="00782274" w:rsidRPr="00094116" w:rsidRDefault="00782274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Predmet je zamišljen kao 1-godišnji kurikulum koji obuhvaća elemente i teme iz preventivnih programa, komunikacijskih vještina, pedagogije, psihologije, etike, građanskog i zdravstvenog odgoja</w:t>
      </w:r>
      <w:r w:rsidR="00945373" w:rsidRPr="00094116">
        <w:rPr>
          <w:rFonts w:cstheme="minorHAnsi"/>
          <w:sz w:val="20"/>
          <w:szCs w:val="20"/>
        </w:rPr>
        <w:t xml:space="preserve"> te domaćinstva.</w:t>
      </w:r>
      <w:r w:rsidRPr="00094116">
        <w:rPr>
          <w:rFonts w:cstheme="minorHAnsi"/>
          <w:sz w:val="20"/>
          <w:szCs w:val="20"/>
        </w:rPr>
        <w:t xml:space="preserve"> </w:t>
      </w:r>
      <w:r w:rsidR="00066E9E" w:rsidRPr="00094116">
        <w:rPr>
          <w:rFonts w:cstheme="minorHAnsi"/>
          <w:sz w:val="20"/>
          <w:szCs w:val="20"/>
        </w:rPr>
        <w:t>Nastao je iz uočene potrebe kod učenika za razvojem općih znanja i vještina u socijalnim odnosima, emocionalnoj i socijalnoj inteligenciji, temeljeno na praksi i iskustvu stručnih suradnika.</w:t>
      </w:r>
    </w:p>
    <w:p w:rsidR="00782274" w:rsidRPr="00094116" w:rsidRDefault="00782274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Kurikulum se eksperimentalno realizira kroz 1 sat tjedno kao fakultativna nastava u 2. razredu programa građevinskih i arhitektonskih tehničara. Način realizacije predviđa rad na različitim slučajevima iz pedagoško-psihološke prakse kroz koje će se raznim metodama i oblicima rada obrađivati teme navedene u kurikulumu.</w:t>
      </w:r>
    </w:p>
    <w:p w:rsidR="00C621B3" w:rsidRPr="00094116" w:rsidRDefault="00C621B3" w:rsidP="00C621B3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  <w:u w:val="single"/>
        </w:rPr>
        <w:t>Cilj predmeta</w:t>
      </w:r>
      <w:r w:rsidRPr="00094116">
        <w:rPr>
          <w:rFonts w:cstheme="minorHAnsi"/>
          <w:sz w:val="20"/>
          <w:szCs w:val="20"/>
        </w:rPr>
        <w:t>: povećati kompetencije učenika za snalaženje u raznim životnim situacijama</w:t>
      </w:r>
    </w:p>
    <w:p w:rsidR="00C621B3" w:rsidRPr="00094116" w:rsidRDefault="00C621B3" w:rsidP="00C621B3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Metode rada: frontalni rad, radionički rad, flipped classroom, case study, rad na tekstu, razgovor, diskusija, debata, samostalni istraživački rad, individualni i grupni rad u raznim IT alatima</w:t>
      </w:r>
      <w:r w:rsidR="00A234DA" w:rsidRPr="00094116">
        <w:rPr>
          <w:rFonts w:cstheme="minorHAnsi"/>
          <w:sz w:val="20"/>
          <w:szCs w:val="20"/>
        </w:rPr>
        <w:t xml:space="preserve"> (zajednička platform</w:t>
      </w:r>
      <w:r w:rsidR="009930E3" w:rsidRPr="00094116">
        <w:rPr>
          <w:rFonts w:cstheme="minorHAnsi"/>
          <w:sz w:val="20"/>
          <w:szCs w:val="20"/>
        </w:rPr>
        <w:t>a</w:t>
      </w:r>
      <w:r w:rsidR="00A234DA" w:rsidRPr="00094116">
        <w:rPr>
          <w:rFonts w:cstheme="minorHAnsi"/>
          <w:sz w:val="20"/>
          <w:szCs w:val="20"/>
        </w:rPr>
        <w:t xml:space="preserve"> za dijeljenje materijala i pripremu za nastavu</w:t>
      </w:r>
    </w:p>
    <w:p w:rsidR="003915FF" w:rsidRPr="00094116" w:rsidRDefault="003915FF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  <w:u w:val="single"/>
        </w:rPr>
        <w:t>Oblici rada</w:t>
      </w:r>
      <w:r w:rsidRPr="00094116">
        <w:rPr>
          <w:rFonts w:cstheme="minorHAnsi"/>
          <w:sz w:val="20"/>
          <w:szCs w:val="20"/>
        </w:rPr>
        <w:t>: rad u paru, individiualni, grupni rad</w:t>
      </w:r>
    </w:p>
    <w:p w:rsidR="00C621B3" w:rsidRPr="00094116" w:rsidRDefault="00C621B3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  <w:u w:val="single"/>
        </w:rPr>
        <w:t>Vrednovanje</w:t>
      </w:r>
      <w:r w:rsidRPr="00094116">
        <w:rPr>
          <w:rFonts w:cstheme="minorHAnsi"/>
          <w:sz w:val="20"/>
          <w:szCs w:val="20"/>
        </w:rPr>
        <w:t>: praćenjem i bilježenjem učeničkog sudjelovanja, aktivnosti, pripreme za sat; vrednovanje za učenje – redovna povratna informacija o napretku, izvršavanju obveza, aktivnosti; vrednovanje kao učenje – meusobno vršnjačko vrednovanje, samovrednovanje vlastite aktivnosti I napretka u radu</w:t>
      </w:r>
    </w:p>
    <w:p w:rsidR="00960073" w:rsidRPr="00094116" w:rsidRDefault="00960073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  <w:u w:val="single"/>
        </w:rPr>
        <w:t>Elementi praćenja i vrednovanja</w:t>
      </w:r>
      <w:r w:rsidRPr="00094116">
        <w:rPr>
          <w:rFonts w:cstheme="minorHAnsi"/>
          <w:sz w:val="20"/>
          <w:szCs w:val="20"/>
        </w:rPr>
        <w:t>:</w:t>
      </w:r>
    </w:p>
    <w:p w:rsidR="00960073" w:rsidRPr="00094116" w:rsidRDefault="00492592" w:rsidP="004C06B7">
      <w:pPr>
        <w:pStyle w:val="Odlomakpopisa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Aktivno sudjelovanje na nastavi</w:t>
      </w:r>
    </w:p>
    <w:p w:rsidR="00492592" w:rsidRPr="00094116" w:rsidRDefault="00492592" w:rsidP="004C06B7">
      <w:pPr>
        <w:pStyle w:val="Odlomakpopisa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Samostalni rad</w:t>
      </w:r>
    </w:p>
    <w:p w:rsidR="00492592" w:rsidRPr="00094116" w:rsidRDefault="00492592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  <w:u w:val="single"/>
        </w:rPr>
        <w:t>Kriteriji ocjenjivanja</w:t>
      </w:r>
      <w:r w:rsidRPr="00094116">
        <w:rPr>
          <w:rFonts w:cstheme="minorHAnsi"/>
          <w:sz w:val="20"/>
          <w:szCs w:val="20"/>
        </w:rPr>
        <w:t>:</w:t>
      </w:r>
    </w:p>
    <w:p w:rsidR="00492592" w:rsidRPr="00094116" w:rsidRDefault="00492592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Za odličan (5) – aktivno sudjelovanje u planiranim aktivnostima i vježbama na nastavi, iznošenje vlastitih ideja i mišljenja</w:t>
      </w:r>
      <w:r w:rsidR="004C06B7" w:rsidRPr="00094116">
        <w:rPr>
          <w:rFonts w:cstheme="minorHAnsi"/>
          <w:sz w:val="20"/>
          <w:szCs w:val="20"/>
        </w:rPr>
        <w:t>, suradnički odnos u grupnom radu, uvažavanje i tolerancija u vježbama u paru ili grupi, izvršeni svi zadaci u pripremi za nastavu, samostalan rad</w:t>
      </w:r>
    </w:p>
    <w:p w:rsidR="004C06B7" w:rsidRPr="00094116" w:rsidRDefault="004C06B7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Za vrlo dobar (4) - aktivno sudjelovanje u planiranim aktivnostima i vježbama na nastavi, iznošenje vlastitih ideja i mišljenja, suradnički odnos u grupnom radu, uvažavanje i tolerancija u vježbama u paru ili grupi, izvršena većina zadataka u pripremi za nastavu, samostalan rad</w:t>
      </w:r>
    </w:p>
    <w:p w:rsidR="004C06B7" w:rsidRPr="00094116" w:rsidRDefault="004C06B7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Za dobar (3) - sudjelovanje u planiranim aktivnostima i vježbama na nastavi, suradnički odnos u grupnom radu, uvažavanje i tolerancija u vježbama u paru ili grupi, izvršen dio zadataka u pripremi za nastavu, samostalan rad</w:t>
      </w:r>
    </w:p>
    <w:p w:rsidR="004C06B7" w:rsidRPr="00094116" w:rsidRDefault="004C06B7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Za dovoljan (2) – prisutnost na satu i u planiranim aktivnostima i vježbama na nastavi, suradnički odnos u grupnom radu, uvažavanje i tolerancija u vježbama u paru ili grupi</w:t>
      </w:r>
      <w:r w:rsidR="00370A07" w:rsidRPr="00094116">
        <w:rPr>
          <w:rFonts w:cstheme="minorHAnsi"/>
          <w:sz w:val="20"/>
          <w:szCs w:val="20"/>
        </w:rPr>
        <w:t>, bez aktivnog doprinosa</w:t>
      </w:r>
    </w:p>
    <w:p w:rsidR="00C621B3" w:rsidRPr="00094116" w:rsidRDefault="00C621B3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  <w:u w:val="single"/>
        </w:rPr>
        <w:t>Samovrednovanje nastavnika</w:t>
      </w:r>
      <w:r w:rsidRPr="00094116">
        <w:rPr>
          <w:rFonts w:cstheme="minorHAnsi"/>
          <w:sz w:val="20"/>
          <w:szCs w:val="20"/>
        </w:rPr>
        <w:t>: evaluacijski listići za učenike na kraju svakog obrazovnog razdoblja o zadovoljstvu kurikulumom i načinom realizacije; focus grupe povremeno o kvaliteti i svrsishodnosti sadržaja</w:t>
      </w:r>
    </w:p>
    <w:p w:rsidR="000C3031" w:rsidRPr="00094116" w:rsidRDefault="000C3031">
      <w:pPr>
        <w:rPr>
          <w:rFonts w:cstheme="minorHAnsi"/>
          <w:sz w:val="20"/>
          <w:szCs w:val="20"/>
          <w:u w:val="single"/>
        </w:rPr>
      </w:pPr>
    </w:p>
    <w:p w:rsidR="008A2C1A" w:rsidRPr="00094116" w:rsidRDefault="008A2C1A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  <w:u w:val="single"/>
        </w:rPr>
        <w:t>Ishodi za učenike</w:t>
      </w:r>
      <w:r w:rsidRPr="00094116">
        <w:rPr>
          <w:rFonts w:cstheme="minorHAnsi"/>
          <w:sz w:val="20"/>
          <w:szCs w:val="20"/>
        </w:rPr>
        <w:t>:</w:t>
      </w:r>
    </w:p>
    <w:p w:rsidR="000C3031" w:rsidRPr="00094116" w:rsidRDefault="000C3031">
      <w:pPr>
        <w:rPr>
          <w:rFonts w:cstheme="minorHAnsi"/>
          <w:sz w:val="20"/>
          <w:szCs w:val="20"/>
        </w:rPr>
      </w:pPr>
    </w:p>
    <w:p w:rsidR="00717217" w:rsidRPr="00094116" w:rsidRDefault="00717217" w:rsidP="00717217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prepoznati važnost brige o sebi – higijena, pravilna prehrana, tjelesna aktivnost</w:t>
      </w:r>
    </w:p>
    <w:p w:rsidR="008A2C1A" w:rsidRPr="00094116" w:rsidRDefault="008A2C1A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osvijestiti vlastitu vrijednost i ojačati vjeru u sebe i svoje sposobnosti</w:t>
      </w:r>
    </w:p>
    <w:p w:rsidR="008A2C1A" w:rsidRPr="00094116" w:rsidRDefault="008A2C1A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uvažavati vrijednost i različitost drugih osoba</w:t>
      </w:r>
    </w:p>
    <w:p w:rsidR="00717217" w:rsidRPr="00094116" w:rsidRDefault="00717217" w:rsidP="00717217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prepoznavati vlastite i tuđe potrebe i osjećaje i izražavati ih na jasan i konstruktivan način</w:t>
      </w:r>
    </w:p>
    <w:p w:rsidR="008A2C1A" w:rsidRPr="00094116" w:rsidRDefault="008A2C1A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ostvarivati kvalitetitnu komunikaciju s drugim ljudima</w:t>
      </w:r>
    </w:p>
    <w:p w:rsidR="00717217" w:rsidRPr="00094116" w:rsidRDefault="00717217" w:rsidP="00717217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lastRenderedPageBreak/>
        <w:t>rješavati nesporazume i probleme u komunikaciji</w:t>
      </w:r>
    </w:p>
    <w:p w:rsidR="008A2C1A" w:rsidRPr="00094116" w:rsidRDefault="008A2C1A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ostvarivati korektnu komunikaciju u konfliktnim situacijama</w:t>
      </w:r>
    </w:p>
    <w:p w:rsidR="008A2C1A" w:rsidRPr="00094116" w:rsidRDefault="008A2C1A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zauzeti se za sebe u određenim situacijama koje to zahtijevaju</w:t>
      </w:r>
    </w:p>
    <w:p w:rsidR="00935B55" w:rsidRPr="00094116" w:rsidRDefault="008A2C1A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razlikovati vrste odnosa i veza među ljudima</w:t>
      </w:r>
    </w:p>
    <w:p w:rsidR="00935B55" w:rsidRPr="00094116" w:rsidRDefault="00935B55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uočiti najpoznatije stereotipe i predrasude kod ljudi</w:t>
      </w:r>
    </w:p>
    <w:p w:rsidR="008A2C1A" w:rsidRPr="00094116" w:rsidRDefault="00935B55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razumjeti pojam i važnost percepcije u međuljudskim odnosima</w:t>
      </w:r>
    </w:p>
    <w:p w:rsidR="00935B55" w:rsidRPr="00094116" w:rsidRDefault="00935B55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razlikovati činjenice od vlastite percepcije (politika, mediji, odnosi…)</w:t>
      </w:r>
    </w:p>
    <w:p w:rsidR="008A2C1A" w:rsidRPr="00094116" w:rsidRDefault="000367B1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prepoznavati poruke iz medija i kritički ih procjenjivati</w:t>
      </w:r>
    </w:p>
    <w:p w:rsidR="000367B1" w:rsidRPr="00094116" w:rsidRDefault="000367B1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usvojiti pravila ponašanja na Internetu i društvenim mrežama</w:t>
      </w:r>
    </w:p>
    <w:p w:rsidR="000367B1" w:rsidRPr="00094116" w:rsidRDefault="000367B1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koristiti Internet kao sredstvo učenja</w:t>
      </w:r>
    </w:p>
    <w:p w:rsidR="000367B1" w:rsidRPr="00094116" w:rsidRDefault="000367B1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prepoznavati</w:t>
      </w:r>
      <w:r w:rsidR="00935B55" w:rsidRPr="00094116">
        <w:rPr>
          <w:rFonts w:cstheme="minorHAnsi"/>
          <w:sz w:val="20"/>
          <w:szCs w:val="20"/>
        </w:rPr>
        <w:t xml:space="preserve"> razne vrste ovisnosti, uzroke i sličnosti različitih tipova ovisnosti</w:t>
      </w:r>
    </w:p>
    <w:p w:rsidR="000367B1" w:rsidRPr="00094116" w:rsidRDefault="000367B1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prepoznavati razne vrste nasilja</w:t>
      </w:r>
    </w:p>
    <w:p w:rsidR="000367B1" w:rsidRPr="00094116" w:rsidRDefault="000367B1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razlikovati način komunikacije u poslovnom/službenom okruženju od svakodnevne komunikacije</w:t>
      </w:r>
    </w:p>
    <w:p w:rsidR="00717217" w:rsidRPr="00094116" w:rsidRDefault="00717217" w:rsidP="008A2C1A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prepoznavati vlastite sposobnosti, želje, afinitete u smislu izbora profesionalne karijere</w:t>
      </w:r>
    </w:p>
    <w:p w:rsidR="00935B55" w:rsidRPr="00094116" w:rsidRDefault="00935B55" w:rsidP="00935B55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usvojiti pravila upravljanja novcem</w:t>
      </w:r>
    </w:p>
    <w:p w:rsidR="00717217" w:rsidRPr="00094116" w:rsidRDefault="00717217" w:rsidP="00935B55">
      <w:pPr>
        <w:pStyle w:val="Odlomakpopis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analizirati situacije iz svakodnevnog života i diskutirati o postupcima, ponašanjima i mogućim opcijama</w:t>
      </w:r>
      <w:r w:rsidR="00945373" w:rsidRPr="00094116">
        <w:rPr>
          <w:rFonts w:cstheme="minorHAnsi"/>
          <w:sz w:val="20"/>
          <w:szCs w:val="20"/>
        </w:rPr>
        <w:t>, kritički promišljati i preispitivati svoje stavove i vrijednosti, koristiti svoje i tuđe iskustvo za rast i razvoj</w:t>
      </w:r>
      <w:r w:rsidRPr="00094116">
        <w:rPr>
          <w:rFonts w:cstheme="minorHAnsi"/>
          <w:sz w:val="20"/>
          <w:szCs w:val="20"/>
        </w:rPr>
        <w:t xml:space="preserve"> </w:t>
      </w:r>
    </w:p>
    <w:p w:rsidR="000C3031" w:rsidRPr="00094116" w:rsidRDefault="000C3031">
      <w:pPr>
        <w:rPr>
          <w:rFonts w:cstheme="minorHAnsi"/>
          <w:sz w:val="20"/>
          <w:szCs w:val="20"/>
        </w:rPr>
      </w:pPr>
    </w:p>
    <w:p w:rsidR="00904298" w:rsidRPr="00094116" w:rsidRDefault="00904298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Literatura za nastavnike: D. Bratko: Psihologija, Profil, Zagreb, 2008., Šimunović, Papst: Načela poučavanja, ŠK, Zagreb, 2014., Anti-bullying games, Product of the Erasmus+ strategic partnership 2014-1-EL01-KA201-001372, V. Takšić: Upitnici emocionalne kompetencije, Rijeka, 2017., slučajevi iz prakse (iz bilješki stručnih suradnika) SŠ Bedekovčina</w:t>
      </w:r>
      <w:r w:rsidR="00A234DA" w:rsidRPr="00094116">
        <w:rPr>
          <w:rFonts w:cstheme="minorHAnsi"/>
          <w:sz w:val="20"/>
          <w:szCs w:val="20"/>
        </w:rPr>
        <w:t xml:space="preserve">, </w:t>
      </w:r>
      <w:r w:rsidR="007B373B" w:rsidRPr="00094116">
        <w:rPr>
          <w:rFonts w:cstheme="minorHAnsi"/>
          <w:sz w:val="20"/>
          <w:szCs w:val="20"/>
        </w:rPr>
        <w:t xml:space="preserve">Centar za poremećaje hranjenja </w:t>
      </w:r>
      <w:r w:rsidR="00A234DA" w:rsidRPr="00094116">
        <w:rPr>
          <w:rFonts w:cstheme="minorHAnsi"/>
          <w:sz w:val="20"/>
          <w:szCs w:val="20"/>
        </w:rPr>
        <w:t xml:space="preserve">Bea, priručnik </w:t>
      </w:r>
      <w:r w:rsidR="00785E51" w:rsidRPr="00094116">
        <w:rPr>
          <w:rFonts w:cstheme="minorHAnsi"/>
          <w:sz w:val="20"/>
          <w:szCs w:val="20"/>
        </w:rPr>
        <w:t>iz programa prevencije poremećaja hranjenja “Tko je to u ogledalu</w:t>
      </w:r>
      <w:r w:rsidR="007B373B" w:rsidRPr="00094116">
        <w:rPr>
          <w:rFonts w:cstheme="minorHAnsi"/>
          <w:sz w:val="20"/>
          <w:szCs w:val="20"/>
        </w:rPr>
        <w:t>?”</w:t>
      </w:r>
      <w:r w:rsidR="007B2220" w:rsidRPr="00094116">
        <w:rPr>
          <w:rFonts w:cstheme="minorHAnsi"/>
          <w:sz w:val="20"/>
          <w:szCs w:val="20"/>
        </w:rPr>
        <w:t>, J. Bićanić: Vježbanje životnih vještina, Alinea, Zagreb, 2001.</w:t>
      </w:r>
    </w:p>
    <w:p w:rsidR="000C3031" w:rsidRPr="00094116" w:rsidRDefault="000C3031">
      <w:pPr>
        <w:rPr>
          <w:rFonts w:cstheme="minorHAnsi"/>
          <w:sz w:val="20"/>
          <w:szCs w:val="20"/>
        </w:rPr>
      </w:pPr>
    </w:p>
    <w:p w:rsidR="007B2220" w:rsidRPr="00094116" w:rsidRDefault="007B2220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Literatura za učenike: materijal pripremljen od strane nastavnika predavača</w:t>
      </w:r>
    </w:p>
    <w:p w:rsidR="000C3031" w:rsidRPr="00094116" w:rsidRDefault="000C3031">
      <w:pPr>
        <w:rPr>
          <w:rFonts w:cstheme="minorHAnsi"/>
          <w:sz w:val="20"/>
          <w:szCs w:val="20"/>
        </w:rPr>
      </w:pPr>
    </w:p>
    <w:p w:rsidR="000C3031" w:rsidRPr="00094116" w:rsidRDefault="000C3031">
      <w:pPr>
        <w:rPr>
          <w:rFonts w:cstheme="minorHAnsi"/>
          <w:sz w:val="20"/>
          <w:szCs w:val="20"/>
        </w:rPr>
      </w:pPr>
    </w:p>
    <w:p w:rsidR="008A2C1A" w:rsidRDefault="008A2C1A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Pr="00094116" w:rsidRDefault="0026670F">
      <w:pPr>
        <w:rPr>
          <w:rFonts w:cstheme="minorHAnsi"/>
          <w:sz w:val="20"/>
          <w:szCs w:val="20"/>
        </w:rPr>
      </w:pPr>
    </w:p>
    <w:p w:rsidR="0002531E" w:rsidRPr="00094116" w:rsidRDefault="0002531E">
      <w:pPr>
        <w:rPr>
          <w:rFonts w:cstheme="minorHAnsi"/>
          <w:sz w:val="20"/>
          <w:szCs w:val="20"/>
        </w:rPr>
      </w:pPr>
    </w:p>
    <w:p w:rsidR="0002531E" w:rsidRPr="00094116" w:rsidRDefault="0002531E">
      <w:pPr>
        <w:rPr>
          <w:rFonts w:cstheme="minorHAnsi"/>
          <w:sz w:val="20"/>
          <w:szCs w:val="20"/>
        </w:rPr>
      </w:pPr>
    </w:p>
    <w:p w:rsidR="0002531E" w:rsidRDefault="0002531E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Default="0026670F">
      <w:pPr>
        <w:rPr>
          <w:rFonts w:cstheme="minorHAnsi"/>
          <w:sz w:val="20"/>
          <w:szCs w:val="20"/>
        </w:rPr>
      </w:pPr>
    </w:p>
    <w:p w:rsidR="0026670F" w:rsidRPr="00094116" w:rsidRDefault="0026670F">
      <w:pPr>
        <w:rPr>
          <w:rFonts w:cstheme="minorHAnsi"/>
          <w:sz w:val="20"/>
          <w:szCs w:val="20"/>
        </w:rPr>
      </w:pPr>
    </w:p>
    <w:p w:rsidR="008A2C1A" w:rsidRPr="00094116" w:rsidRDefault="0002531E" w:rsidP="00480616">
      <w:pPr>
        <w:jc w:val="center"/>
        <w:rPr>
          <w:rFonts w:cstheme="minorHAnsi"/>
          <w:b/>
          <w:sz w:val="20"/>
          <w:szCs w:val="20"/>
        </w:rPr>
      </w:pPr>
      <w:r w:rsidRPr="00094116">
        <w:rPr>
          <w:rFonts w:cstheme="minorHAnsi"/>
          <w:noProof/>
          <w:sz w:val="20"/>
          <w:szCs w:val="20"/>
          <w:lang w:val="hr-HR" w:eastAsia="hr-HR"/>
        </w:rPr>
        <w:drawing>
          <wp:inline distT="0" distB="0" distL="0" distR="0" wp14:anchorId="297506B8" wp14:editId="098F7A18">
            <wp:extent cx="5486400" cy="2644140"/>
            <wp:effectExtent l="0" t="38100" r="19050" b="381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480616" w:rsidRPr="00094116">
        <w:rPr>
          <w:rFonts w:cstheme="minorHAnsi"/>
          <w:b/>
          <w:sz w:val="20"/>
          <w:szCs w:val="20"/>
        </w:rPr>
        <w:t>↓</w:t>
      </w:r>
    </w:p>
    <w:p w:rsidR="00480616" w:rsidRPr="00094116" w:rsidRDefault="00480616" w:rsidP="00480616">
      <w:pPr>
        <w:pStyle w:val="Odlomakpopisa"/>
        <w:numPr>
          <w:ilvl w:val="0"/>
          <w:numId w:val="10"/>
        </w:numPr>
        <w:jc w:val="center"/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Odnosi</w:t>
      </w:r>
    </w:p>
    <w:p w:rsidR="00480616" w:rsidRPr="00094116" w:rsidRDefault="00480616" w:rsidP="00480616">
      <w:pPr>
        <w:pStyle w:val="Odlomakpopisa"/>
        <w:numPr>
          <w:ilvl w:val="0"/>
          <w:numId w:val="10"/>
        </w:numPr>
        <w:jc w:val="center"/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Komunikacija</w:t>
      </w:r>
    </w:p>
    <w:p w:rsidR="00480616" w:rsidRPr="00094116" w:rsidRDefault="00480616" w:rsidP="00480616">
      <w:pPr>
        <w:pStyle w:val="Odlomakpopisa"/>
        <w:numPr>
          <w:ilvl w:val="0"/>
          <w:numId w:val="10"/>
        </w:numPr>
        <w:jc w:val="center"/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Svakodnevni život</w:t>
      </w:r>
    </w:p>
    <w:p w:rsidR="00480616" w:rsidRPr="00094116" w:rsidRDefault="00480616" w:rsidP="00480616">
      <w:pPr>
        <w:jc w:val="center"/>
        <w:rPr>
          <w:rFonts w:cstheme="minorHAnsi"/>
          <w:sz w:val="20"/>
          <w:szCs w:val="20"/>
        </w:rPr>
      </w:pPr>
    </w:p>
    <w:p w:rsidR="007B2220" w:rsidRPr="00094116" w:rsidRDefault="007B2220">
      <w:pPr>
        <w:rPr>
          <w:rFonts w:cstheme="minorHAnsi"/>
          <w:sz w:val="20"/>
          <w:szCs w:val="20"/>
        </w:rPr>
      </w:pPr>
    </w:p>
    <w:p w:rsidR="0002531E" w:rsidRPr="00094116" w:rsidRDefault="007B2220" w:rsidP="007B2220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 xml:space="preserve">                               </w:t>
      </w:r>
    </w:p>
    <w:p w:rsidR="0002531E" w:rsidRPr="00094116" w:rsidRDefault="0002531E" w:rsidP="007B2220">
      <w:pPr>
        <w:rPr>
          <w:rFonts w:cstheme="minorHAnsi"/>
          <w:sz w:val="20"/>
          <w:szCs w:val="20"/>
        </w:rPr>
      </w:pPr>
    </w:p>
    <w:p w:rsidR="0002531E" w:rsidRPr="00094116" w:rsidRDefault="0002531E" w:rsidP="007B2220">
      <w:pPr>
        <w:rPr>
          <w:rFonts w:cstheme="minorHAnsi"/>
          <w:sz w:val="20"/>
          <w:szCs w:val="20"/>
        </w:rPr>
      </w:pPr>
    </w:p>
    <w:p w:rsidR="0002531E" w:rsidRDefault="0002531E" w:rsidP="007B2220">
      <w:pPr>
        <w:rPr>
          <w:rFonts w:cstheme="minorHAnsi"/>
          <w:sz w:val="20"/>
          <w:szCs w:val="20"/>
        </w:rPr>
      </w:pPr>
    </w:p>
    <w:p w:rsidR="0026670F" w:rsidRDefault="0026670F" w:rsidP="007B2220">
      <w:pPr>
        <w:rPr>
          <w:rFonts w:cstheme="minorHAnsi"/>
          <w:sz w:val="20"/>
          <w:szCs w:val="20"/>
        </w:rPr>
      </w:pPr>
    </w:p>
    <w:p w:rsidR="0026670F" w:rsidRPr="00094116" w:rsidRDefault="0026670F" w:rsidP="007B2220">
      <w:pPr>
        <w:rPr>
          <w:rFonts w:cstheme="minorHAnsi"/>
          <w:sz w:val="20"/>
          <w:szCs w:val="20"/>
        </w:rPr>
      </w:pPr>
    </w:p>
    <w:p w:rsidR="0002531E" w:rsidRPr="00094116" w:rsidRDefault="0002531E" w:rsidP="007B2220">
      <w:pPr>
        <w:rPr>
          <w:rFonts w:cstheme="minorHAnsi"/>
          <w:sz w:val="20"/>
          <w:szCs w:val="20"/>
        </w:rPr>
      </w:pPr>
    </w:p>
    <w:p w:rsidR="0002531E" w:rsidRPr="00094116" w:rsidRDefault="0002531E" w:rsidP="007B2220">
      <w:pPr>
        <w:rPr>
          <w:rFonts w:cstheme="minorHAnsi"/>
          <w:sz w:val="20"/>
          <w:szCs w:val="20"/>
        </w:rPr>
      </w:pPr>
    </w:p>
    <w:p w:rsidR="0002531E" w:rsidRPr="00094116" w:rsidRDefault="0002531E" w:rsidP="007B2220">
      <w:pPr>
        <w:rPr>
          <w:rFonts w:cstheme="minorHAnsi"/>
          <w:sz w:val="20"/>
          <w:szCs w:val="20"/>
        </w:rPr>
      </w:pPr>
    </w:p>
    <w:p w:rsidR="0002531E" w:rsidRPr="00094116" w:rsidRDefault="0002531E" w:rsidP="007B2220">
      <w:pPr>
        <w:rPr>
          <w:rFonts w:cstheme="minorHAnsi"/>
          <w:sz w:val="20"/>
          <w:szCs w:val="20"/>
        </w:rPr>
      </w:pPr>
    </w:p>
    <w:p w:rsidR="0002531E" w:rsidRPr="00094116" w:rsidRDefault="0002531E" w:rsidP="007B2220">
      <w:pPr>
        <w:rPr>
          <w:rFonts w:cstheme="minorHAnsi"/>
          <w:sz w:val="20"/>
          <w:szCs w:val="20"/>
        </w:rPr>
      </w:pPr>
    </w:p>
    <w:p w:rsidR="007B2220" w:rsidRPr="00094116" w:rsidRDefault="007B2220" w:rsidP="007B2220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 xml:space="preserve">                               </w:t>
      </w:r>
    </w:p>
    <w:p w:rsidR="007B2220" w:rsidRPr="00094116" w:rsidRDefault="007B2220" w:rsidP="007B2220">
      <w:pPr>
        <w:jc w:val="center"/>
        <w:rPr>
          <w:rFonts w:cstheme="minorHAnsi"/>
          <w:sz w:val="20"/>
          <w:szCs w:val="20"/>
        </w:rPr>
      </w:pPr>
    </w:p>
    <w:p w:rsidR="0002531E" w:rsidRPr="00094116" w:rsidRDefault="007B2220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lastRenderedPageBreak/>
        <w:t xml:space="preserve">         </w:t>
      </w:r>
    </w:p>
    <w:p w:rsidR="001E0231" w:rsidRPr="00094116" w:rsidRDefault="007B2220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 xml:space="preserve"> </w:t>
      </w:r>
      <w:r w:rsidR="001E0231" w:rsidRPr="00094116">
        <w:rPr>
          <w:rFonts w:cstheme="minorHAnsi"/>
          <w:sz w:val="20"/>
          <w:szCs w:val="20"/>
        </w:rPr>
        <w:t>Kurikulum predmeta (35 sati)</w:t>
      </w:r>
    </w:p>
    <w:p w:rsidR="001E0231" w:rsidRPr="00094116" w:rsidRDefault="001E0231">
      <w:pPr>
        <w:rPr>
          <w:rFonts w:cstheme="minorHAnsi"/>
          <w:sz w:val="20"/>
          <w:szCs w:val="20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907"/>
        <w:gridCol w:w="1073"/>
        <w:gridCol w:w="1559"/>
        <w:gridCol w:w="2410"/>
        <w:gridCol w:w="3969"/>
      </w:tblGrid>
      <w:tr w:rsidR="00033B3B" w:rsidRPr="00094116" w:rsidTr="00086435">
        <w:tc>
          <w:tcPr>
            <w:tcW w:w="907" w:type="dxa"/>
          </w:tcPr>
          <w:p w:rsidR="00033B3B" w:rsidRPr="00094116" w:rsidRDefault="00033B3B" w:rsidP="0002531E">
            <w:pPr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Red.br. cjeline/ sata</w:t>
            </w:r>
          </w:p>
        </w:tc>
        <w:tc>
          <w:tcPr>
            <w:tcW w:w="1073" w:type="dxa"/>
          </w:tcPr>
          <w:p w:rsidR="00033B3B" w:rsidRPr="00094116" w:rsidRDefault="00033B3B" w:rsidP="0002531E">
            <w:pPr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Cjelina</w:t>
            </w:r>
          </w:p>
        </w:tc>
        <w:tc>
          <w:tcPr>
            <w:tcW w:w="1559" w:type="dxa"/>
          </w:tcPr>
          <w:p w:rsidR="00033B3B" w:rsidRPr="00094116" w:rsidRDefault="00033B3B" w:rsidP="0002531E">
            <w:pPr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Naziv teme</w:t>
            </w:r>
          </w:p>
        </w:tc>
        <w:tc>
          <w:tcPr>
            <w:tcW w:w="2410" w:type="dxa"/>
          </w:tcPr>
          <w:p w:rsidR="00033B3B" w:rsidRPr="00094116" w:rsidRDefault="00033B3B" w:rsidP="0002531E">
            <w:pPr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Opis teme/ podteme</w:t>
            </w:r>
          </w:p>
        </w:tc>
        <w:tc>
          <w:tcPr>
            <w:tcW w:w="3969" w:type="dxa"/>
          </w:tcPr>
          <w:p w:rsidR="00033B3B" w:rsidRPr="00094116" w:rsidRDefault="00033B3B" w:rsidP="0002531E">
            <w:pPr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Ishodi za učenike</w:t>
            </w:r>
          </w:p>
        </w:tc>
      </w:tr>
      <w:tr w:rsidR="00033B3B" w:rsidRPr="00094116" w:rsidTr="00086435">
        <w:trPr>
          <w:trHeight w:val="567"/>
        </w:trPr>
        <w:tc>
          <w:tcPr>
            <w:tcW w:w="907" w:type="dxa"/>
          </w:tcPr>
          <w:p w:rsidR="00033B3B" w:rsidRPr="00094116" w:rsidRDefault="00033B3B" w:rsidP="00DB065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1 sat</w:t>
            </w:r>
          </w:p>
        </w:tc>
        <w:tc>
          <w:tcPr>
            <w:tcW w:w="1073" w:type="dxa"/>
          </w:tcPr>
          <w:p w:rsidR="00033B3B" w:rsidRPr="00094116" w:rsidRDefault="00033B3B" w:rsidP="004806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B3B" w:rsidRPr="00094116" w:rsidRDefault="00033B3B" w:rsidP="00480616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Uvodni sat</w:t>
            </w:r>
          </w:p>
        </w:tc>
        <w:tc>
          <w:tcPr>
            <w:tcW w:w="2410" w:type="dxa"/>
          </w:tcPr>
          <w:p w:rsidR="00033B3B" w:rsidRPr="00094116" w:rsidRDefault="00033B3B" w:rsidP="00480616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upoznavanje s kurikulumom, međusobno upoznavanje</w:t>
            </w:r>
          </w:p>
          <w:p w:rsidR="00033B3B" w:rsidRPr="00094116" w:rsidRDefault="00033B3B" w:rsidP="00480616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dogovor o načinu rada, vrednovanju</w:t>
            </w:r>
          </w:p>
          <w:p w:rsidR="00033B3B" w:rsidRPr="00094116" w:rsidRDefault="00033B3B" w:rsidP="00480616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procjena sadržaja i tema kurikuluma, mogućnost modifikacije</w:t>
            </w:r>
          </w:p>
        </w:tc>
        <w:tc>
          <w:tcPr>
            <w:tcW w:w="3969" w:type="dxa"/>
          </w:tcPr>
          <w:p w:rsidR="00033B3B" w:rsidRPr="00094116" w:rsidRDefault="00033B3B" w:rsidP="00DB065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upoznati se s kurikulumom, dogovoriti način rada i vrednovanja</w:t>
            </w:r>
          </w:p>
          <w:p w:rsidR="00033B3B" w:rsidRPr="00094116" w:rsidRDefault="00033B3B" w:rsidP="00DB065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upoznati se bolje međusobno</w:t>
            </w:r>
          </w:p>
        </w:tc>
      </w:tr>
      <w:tr w:rsidR="00033B3B" w:rsidRPr="00094116" w:rsidTr="00086435">
        <w:trPr>
          <w:trHeight w:val="567"/>
        </w:trPr>
        <w:tc>
          <w:tcPr>
            <w:tcW w:w="907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1.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- 2 sata</w:t>
            </w:r>
          </w:p>
        </w:tc>
        <w:tc>
          <w:tcPr>
            <w:tcW w:w="1073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559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Tko sam ja?</w:t>
            </w:r>
          </w:p>
        </w:tc>
        <w:tc>
          <w:tcPr>
            <w:tcW w:w="2410" w:type="dxa"/>
          </w:tcPr>
          <w:p w:rsidR="00033B3B" w:rsidRPr="00094116" w:rsidRDefault="00033B3B" w:rsidP="00116600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samosvijest</w:t>
            </w:r>
          </w:p>
          <w:p w:rsidR="00033B3B" w:rsidRPr="00094116" w:rsidRDefault="00033B3B" w:rsidP="00116600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samopoštovanje</w:t>
            </w:r>
          </w:p>
          <w:p w:rsidR="00033B3B" w:rsidRPr="00094116" w:rsidRDefault="00033B3B" w:rsidP="00116600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samopouzdanje</w:t>
            </w:r>
          </w:p>
        </w:tc>
        <w:tc>
          <w:tcPr>
            <w:tcW w:w="3969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osvijestiti svoje vrijednosti, znanja, vještine, osobine…</w:t>
            </w:r>
          </w:p>
        </w:tc>
      </w:tr>
      <w:tr w:rsidR="00033B3B" w:rsidRPr="00094116" w:rsidTr="00086435">
        <w:trPr>
          <w:trHeight w:val="567"/>
        </w:trPr>
        <w:tc>
          <w:tcPr>
            <w:tcW w:w="907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2.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- 3 sata</w:t>
            </w:r>
          </w:p>
        </w:tc>
        <w:tc>
          <w:tcPr>
            <w:tcW w:w="1073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TI</w:t>
            </w:r>
          </w:p>
        </w:tc>
        <w:tc>
          <w:tcPr>
            <w:tcW w:w="1559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Tko si ti?</w:t>
            </w:r>
          </w:p>
        </w:tc>
        <w:tc>
          <w:tcPr>
            <w:tcW w:w="2410" w:type="dxa"/>
          </w:tcPr>
          <w:p w:rsidR="00033B3B" w:rsidRPr="00094116" w:rsidRDefault="00033B3B" w:rsidP="00116600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svijest o drugoj/drugim osobama, njihovim potrebama, željama, navikama, vrijednostima, strahovima...</w:t>
            </w:r>
          </w:p>
          <w:p w:rsidR="00033B3B" w:rsidRPr="00094116" w:rsidRDefault="00033B3B" w:rsidP="00116600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različitost/tolerancija/</w:t>
            </w:r>
          </w:p>
          <w:p w:rsidR="00033B3B" w:rsidRPr="00094116" w:rsidRDefault="00033B3B" w:rsidP="00116600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uvažavanje/stereotipi i predrasude</w:t>
            </w:r>
          </w:p>
        </w:tc>
        <w:tc>
          <w:tcPr>
            <w:tcW w:w="3969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osvijestiti različitost ljudi i uvažavati je, ne osuđivati, prihvatiti</w:t>
            </w:r>
          </w:p>
        </w:tc>
      </w:tr>
      <w:tr w:rsidR="00033B3B" w:rsidRPr="00094116" w:rsidTr="00086435">
        <w:trPr>
          <w:trHeight w:val="567"/>
        </w:trPr>
        <w:tc>
          <w:tcPr>
            <w:tcW w:w="907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 xml:space="preserve">3. 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- 4 sata</w:t>
            </w:r>
          </w:p>
        </w:tc>
        <w:tc>
          <w:tcPr>
            <w:tcW w:w="1073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KOMUNIKACIJA</w:t>
            </w:r>
          </w:p>
        </w:tc>
        <w:tc>
          <w:tcPr>
            <w:tcW w:w="1559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Što je između nas?</w:t>
            </w:r>
          </w:p>
        </w:tc>
        <w:tc>
          <w:tcPr>
            <w:tcW w:w="2410" w:type="dxa"/>
          </w:tcPr>
          <w:p w:rsidR="00033B3B" w:rsidRPr="00094116" w:rsidRDefault="00033B3B" w:rsidP="00A774DF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intrapersonalna</w:t>
            </w:r>
          </w:p>
          <w:p w:rsidR="00033B3B" w:rsidRPr="00094116" w:rsidRDefault="00033B3B" w:rsidP="00A774DF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interpersonalna</w:t>
            </w:r>
          </w:p>
          <w:p w:rsidR="00033B3B" w:rsidRPr="00094116" w:rsidRDefault="00033B3B" w:rsidP="00A774DF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verbalna i neverbalna</w:t>
            </w:r>
          </w:p>
          <w:p w:rsidR="00033B3B" w:rsidRPr="00094116" w:rsidRDefault="00033B3B" w:rsidP="00A774DF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slušanje</w:t>
            </w:r>
          </w:p>
          <w:p w:rsidR="00033B3B" w:rsidRPr="00094116" w:rsidRDefault="00033B3B" w:rsidP="00A774DF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 xml:space="preserve">- komunikacija s nepoznatim ljudima </w:t>
            </w:r>
          </w:p>
          <w:p w:rsidR="00033B3B" w:rsidRPr="00094116" w:rsidRDefault="00033B3B" w:rsidP="00A774DF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komunikacija u obitelji</w:t>
            </w:r>
          </w:p>
          <w:p w:rsidR="00033B3B" w:rsidRPr="00094116" w:rsidRDefault="00033B3B" w:rsidP="00A774DF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komunikacija u prijateljskoj/kolegijalnoj sredini</w:t>
            </w:r>
          </w:p>
          <w:p w:rsidR="00033B3B" w:rsidRPr="00094116" w:rsidRDefault="00033B3B" w:rsidP="00277E1F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komunikacija u vezi</w:t>
            </w:r>
          </w:p>
        </w:tc>
        <w:tc>
          <w:tcPr>
            <w:tcW w:w="3969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prepoznavati neverbalnu komunikaciju kod sebe I kod drugih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izražavati svoje mišljenje I stav bez osude tuđeg i želje da smo jedini I uvijek u pravu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razvijati otvoorenu I direktnu komunikaciju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zauzeti se za sebe I uvažavati druge</w:t>
            </w:r>
          </w:p>
        </w:tc>
      </w:tr>
      <w:tr w:rsidR="00033B3B" w:rsidRPr="00094116" w:rsidTr="00086435">
        <w:trPr>
          <w:trHeight w:val="567"/>
        </w:trPr>
        <w:tc>
          <w:tcPr>
            <w:tcW w:w="907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4.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- 4 sata</w:t>
            </w:r>
          </w:p>
        </w:tc>
        <w:tc>
          <w:tcPr>
            <w:tcW w:w="1073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ODNOSI</w:t>
            </w:r>
          </w:p>
        </w:tc>
        <w:tc>
          <w:tcPr>
            <w:tcW w:w="1559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S kime smo u nekom odnosu?</w:t>
            </w:r>
          </w:p>
        </w:tc>
        <w:tc>
          <w:tcPr>
            <w:tcW w:w="2410" w:type="dxa"/>
          </w:tcPr>
          <w:p w:rsidR="00033B3B" w:rsidRPr="00094116" w:rsidRDefault="00033B3B" w:rsidP="00EB50A1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definicija odnosa</w:t>
            </w:r>
          </w:p>
          <w:p w:rsidR="00033B3B" w:rsidRPr="00094116" w:rsidRDefault="00033B3B" w:rsidP="00EB50A1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vrste odnosa</w:t>
            </w:r>
          </w:p>
          <w:p w:rsidR="00033B3B" w:rsidRPr="00094116" w:rsidRDefault="00033B3B" w:rsidP="00EB50A1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gradnja odnosa</w:t>
            </w:r>
          </w:p>
          <w:p w:rsidR="00033B3B" w:rsidRPr="00094116" w:rsidRDefault="00033B3B" w:rsidP="00EB50A1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prekidi odnosa</w:t>
            </w:r>
          </w:p>
          <w:p w:rsidR="00033B3B" w:rsidRPr="00094116" w:rsidRDefault="00033B3B" w:rsidP="00EB50A1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emocije</w:t>
            </w:r>
          </w:p>
          <w:p w:rsidR="00033B3B" w:rsidRPr="00094116" w:rsidRDefault="00033B3B" w:rsidP="00EB50A1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empatija</w:t>
            </w:r>
          </w:p>
        </w:tc>
        <w:tc>
          <w:tcPr>
            <w:tcW w:w="3969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definirati odnos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razlikovati vrste odnosa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opisati korake gradnje odnosa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 xml:space="preserve">- prepoznavati svoje </w:t>
            </w:r>
            <w:r w:rsidR="0077292E" w:rsidRPr="00094116">
              <w:rPr>
                <w:rFonts w:cstheme="minorHAnsi"/>
                <w:sz w:val="20"/>
                <w:szCs w:val="20"/>
              </w:rPr>
              <w:t>i</w:t>
            </w:r>
            <w:r w:rsidRPr="00094116">
              <w:rPr>
                <w:rFonts w:cstheme="minorHAnsi"/>
                <w:sz w:val="20"/>
                <w:szCs w:val="20"/>
              </w:rPr>
              <w:t xml:space="preserve"> tuđe emocije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definirati empatiju, pronaći primjere, vježbati empatično ponašanje</w:t>
            </w:r>
          </w:p>
        </w:tc>
      </w:tr>
      <w:tr w:rsidR="00033B3B" w:rsidRPr="00094116" w:rsidTr="00086435">
        <w:trPr>
          <w:trHeight w:val="567"/>
        </w:trPr>
        <w:tc>
          <w:tcPr>
            <w:tcW w:w="907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5.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- 2 sata</w:t>
            </w:r>
          </w:p>
        </w:tc>
        <w:tc>
          <w:tcPr>
            <w:tcW w:w="1073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KONFLIKTI</w:t>
            </w:r>
          </w:p>
        </w:tc>
        <w:tc>
          <w:tcPr>
            <w:tcW w:w="1559" w:type="dxa"/>
          </w:tcPr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Konfliktne situacije i što s njima?</w:t>
            </w:r>
          </w:p>
        </w:tc>
        <w:tc>
          <w:tcPr>
            <w:tcW w:w="2410" w:type="dxa"/>
          </w:tcPr>
          <w:p w:rsidR="00033B3B" w:rsidRPr="00094116" w:rsidRDefault="00033B3B" w:rsidP="00EB50A1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u obitelji</w:t>
            </w:r>
          </w:p>
          <w:p w:rsidR="00033B3B" w:rsidRPr="00094116" w:rsidRDefault="00033B3B" w:rsidP="00EB50A1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u školi</w:t>
            </w:r>
          </w:p>
          <w:p w:rsidR="00033B3B" w:rsidRPr="00094116" w:rsidRDefault="00033B3B" w:rsidP="00EB50A1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s prijateljima</w:t>
            </w:r>
          </w:p>
          <w:p w:rsidR="00033B3B" w:rsidRPr="00094116" w:rsidRDefault="00033B3B" w:rsidP="00EB50A1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s nepoznatima</w:t>
            </w:r>
          </w:p>
        </w:tc>
        <w:tc>
          <w:tcPr>
            <w:tcW w:w="3969" w:type="dxa"/>
          </w:tcPr>
          <w:p w:rsidR="00033B3B" w:rsidRPr="00094116" w:rsidRDefault="00033B3B" w:rsidP="0003365D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prepoznati konfliktne situacije</w:t>
            </w:r>
          </w:p>
          <w:p w:rsidR="00033B3B" w:rsidRPr="00094116" w:rsidRDefault="00033B3B" w:rsidP="0003365D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 xml:space="preserve">- razvijati vještinu mirnog </w:t>
            </w:r>
            <w:r w:rsidR="0077292E" w:rsidRPr="00094116">
              <w:rPr>
                <w:rFonts w:cstheme="minorHAnsi"/>
                <w:sz w:val="20"/>
                <w:szCs w:val="20"/>
              </w:rPr>
              <w:t xml:space="preserve">i nenasilnog rješavanja sukoba i </w:t>
            </w:r>
            <w:r w:rsidRPr="00094116">
              <w:rPr>
                <w:rFonts w:cstheme="minorHAnsi"/>
                <w:sz w:val="20"/>
                <w:szCs w:val="20"/>
              </w:rPr>
              <w:t>konflikata</w:t>
            </w:r>
          </w:p>
          <w:p w:rsidR="00033B3B" w:rsidRPr="00094116" w:rsidRDefault="00033B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3B3B" w:rsidRPr="00094116" w:rsidTr="00086435">
        <w:trPr>
          <w:trHeight w:val="567"/>
        </w:trPr>
        <w:tc>
          <w:tcPr>
            <w:tcW w:w="907" w:type="dxa"/>
          </w:tcPr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6.</w:t>
            </w:r>
          </w:p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- 5 sati</w:t>
            </w:r>
          </w:p>
        </w:tc>
        <w:tc>
          <w:tcPr>
            <w:tcW w:w="1073" w:type="dxa"/>
          </w:tcPr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OKO NAS</w:t>
            </w:r>
          </w:p>
        </w:tc>
        <w:tc>
          <w:tcPr>
            <w:tcW w:w="1559" w:type="dxa"/>
          </w:tcPr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Opasnosti za naše tjelesno i mentalno zdravlje i odnose koje imamo</w:t>
            </w:r>
          </w:p>
        </w:tc>
        <w:tc>
          <w:tcPr>
            <w:tcW w:w="2410" w:type="dxa"/>
          </w:tcPr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nasilje (vrste, uzroci, posljedice)</w:t>
            </w:r>
          </w:p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ovisnosti (alkohol, cigarete, droga, klađenje, internet, mobiteli)</w:t>
            </w:r>
          </w:p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mediji i reklame</w:t>
            </w:r>
          </w:p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donošenje odluka</w:t>
            </w:r>
          </w:p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lastRenderedPageBreak/>
              <w:t>- povodljivost (kako reći ne)</w:t>
            </w:r>
          </w:p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odgovornost</w:t>
            </w:r>
          </w:p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lastRenderedPageBreak/>
              <w:t xml:space="preserve">- osvijestiti sve vrste </w:t>
            </w:r>
            <w:r w:rsidR="0077292E" w:rsidRPr="00094116">
              <w:rPr>
                <w:rFonts w:cstheme="minorHAnsi"/>
                <w:sz w:val="20"/>
                <w:szCs w:val="20"/>
              </w:rPr>
              <w:t>i</w:t>
            </w:r>
            <w:r w:rsidRPr="00094116">
              <w:rPr>
                <w:rFonts w:cstheme="minorHAnsi"/>
                <w:sz w:val="20"/>
                <w:szCs w:val="20"/>
              </w:rPr>
              <w:t xml:space="preserve"> oblike nasilja</w:t>
            </w:r>
          </w:p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zaključiti samostalno o negativnim posljedicama sredstava ovisnosti</w:t>
            </w:r>
          </w:p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prepoznati poruke iz medija</w:t>
            </w:r>
          </w:p>
          <w:p w:rsidR="00033B3B" w:rsidRPr="00094116" w:rsidRDefault="00033B3B" w:rsidP="00E96BBB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ojačati u procesu donošenja odluka</w:t>
            </w:r>
          </w:p>
        </w:tc>
      </w:tr>
      <w:tr w:rsidR="00033B3B" w:rsidRPr="00094116" w:rsidTr="00086435">
        <w:trPr>
          <w:trHeight w:val="567"/>
        </w:trPr>
        <w:tc>
          <w:tcPr>
            <w:tcW w:w="907" w:type="dxa"/>
          </w:tcPr>
          <w:p w:rsidR="00033B3B" w:rsidRPr="00094116" w:rsidRDefault="00033B3B" w:rsidP="00D106C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  <w:p w:rsidR="00033B3B" w:rsidRPr="00094116" w:rsidRDefault="00033B3B" w:rsidP="00D106C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- 3 sata</w:t>
            </w:r>
          </w:p>
        </w:tc>
        <w:tc>
          <w:tcPr>
            <w:tcW w:w="1073" w:type="dxa"/>
          </w:tcPr>
          <w:p w:rsidR="00033B3B" w:rsidRPr="00094116" w:rsidRDefault="00033B3B" w:rsidP="00D106C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BRIGA O SEBI</w:t>
            </w:r>
          </w:p>
        </w:tc>
        <w:tc>
          <w:tcPr>
            <w:tcW w:w="1559" w:type="dxa"/>
          </w:tcPr>
          <w:p w:rsidR="00033B3B" w:rsidRPr="00094116" w:rsidRDefault="00033B3B" w:rsidP="00D106C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Opet ja i  prvo ja</w:t>
            </w:r>
          </w:p>
        </w:tc>
        <w:tc>
          <w:tcPr>
            <w:tcW w:w="2410" w:type="dxa"/>
          </w:tcPr>
          <w:p w:rsidR="00033B3B" w:rsidRPr="00094116" w:rsidRDefault="00033B3B" w:rsidP="00BA579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higijena</w:t>
            </w:r>
          </w:p>
          <w:p w:rsidR="00033B3B" w:rsidRPr="00094116" w:rsidRDefault="00033B3B" w:rsidP="00BA579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tjelesna aktivnost</w:t>
            </w:r>
          </w:p>
          <w:p w:rsidR="00033B3B" w:rsidRPr="00094116" w:rsidRDefault="00033B3B" w:rsidP="00BA579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mentalna aktivnost</w:t>
            </w:r>
          </w:p>
          <w:p w:rsidR="00033B3B" w:rsidRPr="00094116" w:rsidRDefault="00033B3B" w:rsidP="00BA579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pravilna prehrana i poremećaji prehrane</w:t>
            </w:r>
          </w:p>
          <w:p w:rsidR="00033B3B" w:rsidRPr="00094116" w:rsidRDefault="00033B3B" w:rsidP="00BA579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zaštita spolnog zdravlja</w:t>
            </w:r>
          </w:p>
        </w:tc>
        <w:tc>
          <w:tcPr>
            <w:tcW w:w="3969" w:type="dxa"/>
          </w:tcPr>
          <w:p w:rsidR="00033B3B" w:rsidRPr="00094116" w:rsidRDefault="00033B3B" w:rsidP="00D106C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 xml:space="preserve">- raditi na usvajanju zdravih navika i izboru odgovarajućih tjelesnih I mentalnih aktivnosti, pravilne prehrane i zaštite spolnog zdravlja </w:t>
            </w:r>
          </w:p>
        </w:tc>
      </w:tr>
      <w:tr w:rsidR="00033B3B" w:rsidRPr="00094116" w:rsidTr="00086435">
        <w:trPr>
          <w:trHeight w:val="567"/>
        </w:trPr>
        <w:tc>
          <w:tcPr>
            <w:tcW w:w="907" w:type="dxa"/>
          </w:tcPr>
          <w:p w:rsidR="00033B3B" w:rsidRPr="00094116" w:rsidRDefault="00033B3B" w:rsidP="00D106C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8.</w:t>
            </w:r>
          </w:p>
          <w:p w:rsidR="00033B3B" w:rsidRPr="00094116" w:rsidRDefault="00033B3B" w:rsidP="00D106C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- 5 sati</w:t>
            </w:r>
          </w:p>
        </w:tc>
        <w:tc>
          <w:tcPr>
            <w:tcW w:w="1073" w:type="dxa"/>
          </w:tcPr>
          <w:p w:rsidR="00033B3B" w:rsidRPr="00094116" w:rsidRDefault="00033B3B" w:rsidP="00D106C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ODRASLI ŽIVOT</w:t>
            </w:r>
          </w:p>
        </w:tc>
        <w:tc>
          <w:tcPr>
            <w:tcW w:w="1559" w:type="dxa"/>
          </w:tcPr>
          <w:p w:rsidR="00033B3B" w:rsidRPr="00094116" w:rsidRDefault="00033B3B" w:rsidP="00D106C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Živjeti samostalno?</w:t>
            </w:r>
          </w:p>
        </w:tc>
        <w:tc>
          <w:tcPr>
            <w:tcW w:w="2410" w:type="dxa"/>
          </w:tcPr>
          <w:p w:rsidR="00033B3B" w:rsidRPr="00094116" w:rsidRDefault="00033B3B" w:rsidP="00056C3E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upravljanje vremenom</w:t>
            </w:r>
          </w:p>
          <w:p w:rsidR="00033B3B" w:rsidRPr="00094116" w:rsidRDefault="00033B3B" w:rsidP="00056C3E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upravljanje novcem</w:t>
            </w:r>
          </w:p>
          <w:p w:rsidR="00033B3B" w:rsidRPr="00094116" w:rsidRDefault="00033B3B" w:rsidP="00056C3E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osnovne vještine “preživljavanja” i samostalnog života</w:t>
            </w:r>
          </w:p>
          <w:p w:rsidR="00033B3B" w:rsidRPr="00094116" w:rsidRDefault="00033B3B" w:rsidP="00056C3E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komunikacija s ustanovama</w:t>
            </w:r>
          </w:p>
          <w:p w:rsidR="00033B3B" w:rsidRPr="00094116" w:rsidRDefault="00033B3B" w:rsidP="003555A8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pretraživanje Interneta u svrhu rješenja problema</w:t>
            </w:r>
          </w:p>
        </w:tc>
        <w:tc>
          <w:tcPr>
            <w:tcW w:w="3969" w:type="dxa"/>
          </w:tcPr>
          <w:p w:rsidR="00033B3B" w:rsidRPr="00094116" w:rsidRDefault="00033B3B" w:rsidP="00D106C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steći uvid u obaveze i odgovornosti “odraslog života”-nabrojati obaveze u kućanstvu, financijske i fizičke</w:t>
            </w:r>
          </w:p>
          <w:p w:rsidR="00033B3B" w:rsidRPr="00094116" w:rsidRDefault="00033B3B" w:rsidP="00D106C7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usvojiti vještinu pripreme jednostavnog jela, osnove šivanja i kreativnog rješavanja mogućih nezgoda I situacija u kućanstvu</w:t>
            </w:r>
          </w:p>
        </w:tc>
      </w:tr>
    </w:tbl>
    <w:p w:rsidR="001E0231" w:rsidRPr="00094116" w:rsidRDefault="001E0231">
      <w:pPr>
        <w:rPr>
          <w:rFonts w:cstheme="minorHAnsi"/>
          <w:sz w:val="20"/>
          <w:szCs w:val="20"/>
        </w:rPr>
      </w:pPr>
    </w:p>
    <w:p w:rsidR="009A0AB6" w:rsidRPr="00094116" w:rsidRDefault="009A0AB6">
      <w:pPr>
        <w:rPr>
          <w:rFonts w:cstheme="minorHAnsi"/>
          <w:sz w:val="20"/>
          <w:szCs w:val="20"/>
        </w:rPr>
      </w:pPr>
      <w:r w:rsidRPr="00094116">
        <w:rPr>
          <w:rFonts w:cstheme="minorHAnsi"/>
          <w:sz w:val="20"/>
          <w:szCs w:val="20"/>
        </w:rPr>
        <w:t>Teme po satima:</w:t>
      </w:r>
    </w:p>
    <w:tbl>
      <w:tblPr>
        <w:tblStyle w:val="Reetkatablice"/>
        <w:tblW w:w="9883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37"/>
        <w:gridCol w:w="1549"/>
        <w:gridCol w:w="3912"/>
        <w:gridCol w:w="3685"/>
      </w:tblGrid>
      <w:tr w:rsidR="009A0AB6" w:rsidRPr="00094116" w:rsidTr="00086435">
        <w:trPr>
          <w:trHeight w:val="567"/>
        </w:trPr>
        <w:tc>
          <w:tcPr>
            <w:tcW w:w="737" w:type="dxa"/>
            <w:vAlign w:val="center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3912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Podtema</w:t>
            </w:r>
          </w:p>
        </w:tc>
        <w:tc>
          <w:tcPr>
            <w:tcW w:w="3685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Ishodi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Uvodni sat – međusobno upoznavanje, dogovor o sadržaju i načinu rada</w:t>
            </w:r>
          </w:p>
        </w:tc>
        <w:tc>
          <w:tcPr>
            <w:tcW w:w="3685" w:type="dxa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upoznati se međusobno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dogovoriti sadržaj i način rada, pravila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FF66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FFFF66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912" w:type="dxa"/>
            <w:shd w:val="clear" w:color="auto" w:fill="FFFF66"/>
          </w:tcPr>
          <w:p w:rsidR="009A0AB6" w:rsidRPr="00094116" w:rsidRDefault="009A0AB6" w:rsidP="00EB6BE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Što mi se sviđa…kod mene?</w:t>
            </w: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Priča učenice: “Nitko me ne voli..” – na digit.platformi</w:t>
            </w:r>
            <w:r w:rsidR="00415584" w:rsidRPr="00094116">
              <w:rPr>
                <w:rFonts w:cstheme="minorHAnsi"/>
                <w:sz w:val="20"/>
                <w:szCs w:val="20"/>
              </w:rPr>
              <w:t xml:space="preserve"> Trello</w:t>
            </w:r>
          </w:p>
        </w:tc>
        <w:tc>
          <w:tcPr>
            <w:tcW w:w="3685" w:type="dxa"/>
            <w:shd w:val="clear" w:color="auto" w:fill="FFFF66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osvijestiti – izreći naglas svoje vrijednosti/znanja/vještine/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osobine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FF66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FFFF66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FFF66"/>
          </w:tcPr>
          <w:p w:rsidR="009A0AB6" w:rsidRPr="00094116" w:rsidRDefault="009A0AB6" w:rsidP="00EB6BE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Nitko me ne voli…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Priča učenika A.</w:t>
            </w:r>
          </w:p>
        </w:tc>
        <w:tc>
          <w:tcPr>
            <w:tcW w:w="3685" w:type="dxa"/>
            <w:shd w:val="clear" w:color="auto" w:fill="FFFF66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prepoznati i opisati osjećaj socijalne isključenosti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pronaći poznate primjere iz svog školovanja/sebe/drugih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CCFF33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CC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TI</w:t>
            </w:r>
          </w:p>
        </w:tc>
        <w:tc>
          <w:tcPr>
            <w:tcW w:w="3912" w:type="dxa"/>
            <w:shd w:val="clear" w:color="auto" w:fill="CCFF33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Što mi se sviđa…kod tebe?</w:t>
            </w:r>
          </w:p>
        </w:tc>
        <w:tc>
          <w:tcPr>
            <w:tcW w:w="3685" w:type="dxa"/>
            <w:shd w:val="clear" w:color="auto" w:fill="CC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izreći naglas što nam se sviđa kod drugih osoba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osvijestiti vrijednosti drugih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CCFF33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CC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CCFF33"/>
          </w:tcPr>
          <w:p w:rsidR="009A0AB6" w:rsidRPr="00094116" w:rsidRDefault="009A0AB6" w:rsidP="00EB6BE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Što mi se NE sviđa…kod drugih?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 xml:space="preserve">Slika HATE </w:t>
            </w:r>
            <w:r w:rsidRPr="00094116">
              <w:rPr>
                <w:rFonts w:cstheme="minorHAnsi"/>
                <w:noProof/>
                <w:sz w:val="20"/>
                <w:szCs w:val="20"/>
                <w:lang w:val="hr-HR" w:eastAsia="hr-HR"/>
              </w:rPr>
              <w:drawing>
                <wp:inline distT="0" distB="0" distL="0" distR="0" wp14:anchorId="54F0C1B1" wp14:editId="33438981">
                  <wp:extent cx="635201" cy="708660"/>
                  <wp:effectExtent l="0" t="0" r="0" b="0"/>
                  <wp:docPr id="1" name="Slika 1" descr="C:\Users\PROFESOR\Desktop\TANJA\TANJA\2019-20\NOVI KURIKULUM\69262065_1601970313272666_677367752049242931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\Desktop\TANJA\TANJA\2019-20\NOVI KURIKULUM\69262065_1601970313272666_677367752049242931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04" cy="7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CC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osvijestiti različitosti/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uvažavanje/neosuđivanje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analizirati/raspravljati/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procijeniti možemo li u svakoj osobi naći ono što nam se sviđa i bazirati odnos na tome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imenovati primjere koji su iznimka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CCFF33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CC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CCFF33"/>
          </w:tcPr>
          <w:p w:rsidR="009A0AB6" w:rsidRPr="00094116" w:rsidRDefault="009A0AB6" w:rsidP="00EB6BE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“Iznajmljujem sobu…”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lastRenderedPageBreak/>
              <w:t xml:space="preserve">Slika </w:t>
            </w:r>
            <w:r w:rsidRPr="00094116">
              <w:rPr>
                <w:rFonts w:cstheme="minorHAnsi"/>
                <w:noProof/>
                <w:sz w:val="20"/>
                <w:szCs w:val="20"/>
                <w:lang w:val="hr-HR" w:eastAsia="hr-HR"/>
              </w:rPr>
              <w:drawing>
                <wp:inline distT="0" distB="0" distL="0" distR="0" wp14:anchorId="40FEEA69" wp14:editId="0E73A21A">
                  <wp:extent cx="713740" cy="544624"/>
                  <wp:effectExtent l="0" t="0" r="0" b="8255"/>
                  <wp:docPr id="4" name="Slika 4" descr="C:\Users\PROFESOR\Desktop\TANJA\TANJA\2019-20\NOVI KURIKULUM\69305542_10157534786832390_174130637031918796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\Desktop\TANJA\TANJA\2019-20\NOVI KURIKULUM\69305542_10157534786832390_174130637031918796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6128" cy="55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CC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lastRenderedPageBreak/>
              <w:t xml:space="preserve">- prepoznati vlastite predrasude i stereotipe 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procijeniti opravdanost istih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CCFF33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CC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CCFF33"/>
          </w:tcPr>
          <w:p w:rsidR="009A0AB6" w:rsidRPr="00094116" w:rsidRDefault="0026670F" w:rsidP="00EB6BE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Naranč</w:t>
            </w:r>
            <w:r w:rsidR="009A0AB6" w:rsidRPr="00094116">
              <w:rPr>
                <w:rFonts w:cstheme="minorHAnsi"/>
                <w:b/>
                <w:color w:val="FF0000"/>
                <w:sz w:val="20"/>
                <w:szCs w:val="20"/>
              </w:rPr>
              <w:t>e/limuni smo svi…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C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opažati različitost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analogijom između voća i ljudi zaključiti o ljepoti različitosti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VREDNOVANJE</w:t>
            </w:r>
          </w:p>
        </w:tc>
        <w:tc>
          <w:tcPr>
            <w:tcW w:w="3912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Napomena: vrednovanje se odvija kontinuirano tijekom svih sati, određen sat se koristi za analizu rada kod kuće, čitanja eseja i samovrednovanja/vršnjačkog vrednovanja</w:t>
            </w: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E7EC3" wp14:editId="7DF1C4F8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82550</wp:posOffset>
                      </wp:positionV>
                      <wp:extent cx="663575" cy="478790"/>
                      <wp:effectExtent l="0" t="0" r="22225" b="16510"/>
                      <wp:wrapNone/>
                      <wp:docPr id="5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575" cy="47879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rotWithShape="0">
                                <a:blip r:embed="rId14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E7ADF" id="Rounded Rectangle 3" o:spid="_x0000_s1026" style="position:absolute;margin-left:33.1pt;margin-top:6.5pt;width:52.25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" strokecolor="#5b9bd5" strokeweight="1pt">
                      <v:fill r:id="rId15" o:title="" recolor="t" type="frame"/>
                      <v:stroke joinstyle="miter"/>
                    </v:roundrect>
                  </w:pict>
                </mc:Fallback>
              </mc:AlternateContent>
            </w:r>
            <w:r w:rsidRPr="00094116">
              <w:rPr>
                <w:rFonts w:cstheme="minorHAnsi"/>
                <w:sz w:val="20"/>
                <w:szCs w:val="20"/>
              </w:rPr>
              <w:t>Slika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- pratiti vlastiti napredak (učenici)</w:t>
            </w: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- pratiti napredak učenika (nastavnici)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66FF33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KOMUNIKACIJA</w:t>
            </w:r>
          </w:p>
        </w:tc>
        <w:tc>
          <w:tcPr>
            <w:tcW w:w="3912" w:type="dxa"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Što je između tebe i mene?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Priča učenika B.</w:t>
            </w:r>
          </w:p>
        </w:tc>
        <w:tc>
          <w:tcPr>
            <w:tcW w:w="3685" w:type="dxa"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opisati komunikacijski proces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objasniti šumove u komunikacijskom kanalu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razlikovati vrste komunikacije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procijeniti udjele raznih vrsta komunikacije u cjelokupnoj komunikaciji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66FF33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I kad šutimo, komuniciramo…</w:t>
            </w:r>
          </w:p>
        </w:tc>
        <w:tc>
          <w:tcPr>
            <w:tcW w:w="3685" w:type="dxa"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 xml:space="preserve">- opisati neverbalnu komunikaciju 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prepoznavati izraze lica, držanje, geste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razlikovati neverbalne poruke kada su različite od verbalnih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66FF33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Kada smo ljubazni i pristojni?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Priča-patološka ljubomora (čokolada priručnik-Tamna strana ljubavi) s naglaskom na komunikaciju</w:t>
            </w:r>
          </w:p>
        </w:tc>
        <w:tc>
          <w:tcPr>
            <w:tcW w:w="3685" w:type="dxa"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prepoznati kod sebe (ili ne) različitu komunikaciju s nepoznatima i s obitelji ili prijateljima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66FF33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“Gdje si ti do sada?”</w:t>
            </w:r>
          </w:p>
        </w:tc>
        <w:tc>
          <w:tcPr>
            <w:tcW w:w="3685" w:type="dxa"/>
            <w:shd w:val="clear" w:color="auto" w:fill="66FF33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prepoznati i opisati paraverbalnu komunikaciju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FFFF" w:themeFill="background1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FFFFFF" w:themeFill="background1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VREDNOVANJE</w:t>
            </w:r>
          </w:p>
        </w:tc>
        <w:tc>
          <w:tcPr>
            <w:tcW w:w="3912" w:type="dxa"/>
            <w:shd w:val="clear" w:color="auto" w:fill="FFFFFF" w:themeFill="background1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66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ODNOSI i EMOCIJE</w:t>
            </w:r>
          </w:p>
        </w:tc>
        <w:tc>
          <w:tcPr>
            <w:tcW w:w="3912" w:type="dxa"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S kim se sve (p)odnosimo?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Ciglice – Lino (što sve čini odnos boljim)</w:t>
            </w:r>
          </w:p>
        </w:tc>
        <w:tc>
          <w:tcPr>
            <w:tcW w:w="3685" w:type="dxa"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definirati pojam odnosa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definirati vrste odnosa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opisati komunikaciju u odnosu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66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Kako gradimo/rušimo odnos?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Priča-patološka ljubomora (čokolada priručnik-Tamna strana ljubavi) s naglaskom na odnos i izražavanje osjećaja</w:t>
            </w:r>
          </w:p>
        </w:tc>
        <w:tc>
          <w:tcPr>
            <w:tcW w:w="3685" w:type="dxa"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opisati kako raditi na odnosu do kojeg nam je stalo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opisati kako pokazati da nam je stalo do odnosa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66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Ja se osjećam…ti se osjećaš</w:t>
            </w:r>
          </w:p>
        </w:tc>
        <w:tc>
          <w:tcPr>
            <w:tcW w:w="3685" w:type="dxa"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izraziti svoje osjećaje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prepoznati tuđe osjećaje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66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Kontroliram svoje emocije…</w:t>
            </w:r>
          </w:p>
        </w:tc>
        <w:tc>
          <w:tcPr>
            <w:tcW w:w="3685" w:type="dxa"/>
            <w:shd w:val="clear" w:color="auto" w:fill="FF66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prepoznati razloge za kontrolu i regulaciju emocija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navesti situacije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procijeniti vlastite emocionalne kompetencije i emoc. kompet. drugih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7030A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7030A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 xml:space="preserve">KONFLIKTI </w:t>
            </w:r>
          </w:p>
        </w:tc>
        <w:tc>
          <w:tcPr>
            <w:tcW w:w="3912" w:type="dxa"/>
            <w:shd w:val="clear" w:color="auto" w:fill="7030A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Konflikti i što s njima</w:t>
            </w:r>
          </w:p>
        </w:tc>
        <w:tc>
          <w:tcPr>
            <w:tcW w:w="3685" w:type="dxa"/>
            <w:shd w:val="clear" w:color="auto" w:fill="7030A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navesti primjere konflikata, stvarne situacije i reakcije (svoje i tuđe)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predložiti mirna rješenja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7030A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7030A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7030A0"/>
          </w:tcPr>
          <w:p w:rsidR="009A0AB6" w:rsidRPr="00094116" w:rsidRDefault="009A0AB6" w:rsidP="00EB6BE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Sukobi vs nasilje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7030A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razlikovati sukobe od nasilja, predložiti rješenja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VREDNOVANJE</w:t>
            </w:r>
          </w:p>
        </w:tc>
        <w:tc>
          <w:tcPr>
            <w:tcW w:w="3912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Priče #spasime</w:t>
            </w:r>
          </w:p>
        </w:tc>
        <w:tc>
          <w:tcPr>
            <w:tcW w:w="3685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00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OKO NAS</w:t>
            </w:r>
          </w:p>
        </w:tc>
        <w:tc>
          <w:tcPr>
            <w:tcW w:w="3912" w:type="dxa"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Što nas sve napada?</w:t>
            </w:r>
          </w:p>
        </w:tc>
        <w:tc>
          <w:tcPr>
            <w:tcW w:w="3685" w:type="dxa"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razlikovati vrste nasilja, uzroke, posljedice, predlagati rješenja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00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Što nam se sve nudi sa svih strana?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razlikovati vrste sredstava ovisnosti, posljedice za organizam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kritički razmišljati o opravdanosti i stvarnoj potrebi uzimanja sredstava ovisnosti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navesti sve suvremene ovisnosti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00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 xml:space="preserve">Kockanje </w:t>
            </w: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Priča M.</w:t>
            </w:r>
          </w:p>
        </w:tc>
        <w:tc>
          <w:tcPr>
            <w:tcW w:w="3685" w:type="dxa"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analizirati posljedice ovisnosti o kockanju i klađenju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00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Gdje nas sve ima – Googlaj se</w:t>
            </w:r>
            <w:r w:rsidRPr="00094116">
              <w:rPr>
                <w:rFonts w:cstheme="minorHAnsi"/>
                <w:sz w:val="20"/>
                <w:szCs w:val="20"/>
              </w:rPr>
              <w:t>!</w:t>
            </w:r>
            <w:r w:rsidRPr="0009411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razlikovati prednosti i mane digitalizacije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čitati poruke iz medija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zaključiti o trajnim digitalnim zapisima i mogućim posljedicama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00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Kako reći ne?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Priča – G. smrdi</w:t>
            </w:r>
          </w:p>
        </w:tc>
        <w:tc>
          <w:tcPr>
            <w:tcW w:w="3685" w:type="dxa"/>
            <w:shd w:val="clear" w:color="auto" w:fill="FF00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analizirati vlastitu povodljivost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 xml:space="preserve">- diskutirati o pojmu odgovornosti prema sebi i drugima 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33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FF33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BRIGA O SEBI</w:t>
            </w:r>
          </w:p>
        </w:tc>
        <w:tc>
          <w:tcPr>
            <w:tcW w:w="3912" w:type="dxa"/>
            <w:shd w:val="clear" w:color="auto" w:fill="FF330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Opet malo o meni</w:t>
            </w:r>
          </w:p>
        </w:tc>
        <w:tc>
          <w:tcPr>
            <w:tcW w:w="3685" w:type="dxa"/>
            <w:shd w:val="clear" w:color="auto" w:fill="FF33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navesti pravila osobne higijene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objasniti važnost tjelesne aktivnosti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objasniti principe zdrave prehrane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33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FF33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F330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Želim biti mršav/a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Esej na temu “Pazim na sebe i štitim se” – od čega sve se trebam štititi…</w:t>
            </w:r>
          </w:p>
        </w:tc>
        <w:tc>
          <w:tcPr>
            <w:tcW w:w="3685" w:type="dxa"/>
            <w:shd w:val="clear" w:color="auto" w:fill="FF33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razlikovati važnost izgleda “duše” od izgleda tijela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čitati poruke iz medija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razlikovati važnost tjelesne aktivnosti za zadravlje i za izgled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nabrojati i opisati poremećaje prehrane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FF330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FF33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F330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Pazim na sebe i štitim se</w:t>
            </w:r>
          </w:p>
        </w:tc>
        <w:tc>
          <w:tcPr>
            <w:tcW w:w="3685" w:type="dxa"/>
            <w:shd w:val="clear" w:color="auto" w:fill="FF330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prepoznati situacije u životu u kojima se trebamo štititi (sredstva ovisnosti, negativni odnosi, spolna zaštita, nasilje…)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VREDNOVANJE</w:t>
            </w:r>
          </w:p>
        </w:tc>
        <w:tc>
          <w:tcPr>
            <w:tcW w:w="3912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Temelj za sljedeći sat: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Priča “Pale sam na svijetu”</w:t>
            </w:r>
          </w:p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lastRenderedPageBreak/>
              <w:t>Esej na temu “Sam u kući”</w:t>
            </w:r>
          </w:p>
        </w:tc>
        <w:tc>
          <w:tcPr>
            <w:tcW w:w="3685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00B0F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ODRASLI ŽIVOT</w:t>
            </w:r>
          </w:p>
        </w:tc>
        <w:tc>
          <w:tcPr>
            <w:tcW w:w="3912" w:type="dxa"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Sam u kući 1</w:t>
            </w:r>
          </w:p>
        </w:tc>
        <w:tc>
          <w:tcPr>
            <w:tcW w:w="3685" w:type="dxa"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razmišljati i raspravljati o mogućim situacijama u samostalnom životu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predviđati problem i moguća rješenja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00B0F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Sam u kući 2</w:t>
            </w:r>
          </w:p>
        </w:tc>
        <w:tc>
          <w:tcPr>
            <w:tcW w:w="3685" w:type="dxa"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nabrojati osnovne troškove života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napraviti plan za samostalno ljetovanje s društvom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00B0F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Sam u kući 3</w:t>
            </w:r>
          </w:p>
        </w:tc>
        <w:tc>
          <w:tcPr>
            <w:tcW w:w="3685" w:type="dxa"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komunicirati s ustanovama – napisati mail, zamolbu, upit, pritužbu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00B0F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Sam u kući 4</w:t>
            </w:r>
          </w:p>
        </w:tc>
        <w:tc>
          <w:tcPr>
            <w:tcW w:w="3685" w:type="dxa"/>
            <w:shd w:val="clear" w:color="auto" w:fill="00B0F0"/>
          </w:tcPr>
          <w:p w:rsidR="009A0AB6" w:rsidRPr="00094116" w:rsidRDefault="009A0AB6" w:rsidP="00094116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sašiti gumb, zakrpati poderani odjevni predmet</w:t>
            </w:r>
            <w:r w:rsidR="00094116">
              <w:rPr>
                <w:rFonts w:cstheme="minorHAnsi"/>
                <w:sz w:val="20"/>
                <w:szCs w:val="20"/>
              </w:rPr>
              <w:t>, izglačati košulju</w:t>
            </w: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shd w:val="clear" w:color="auto" w:fill="00B0F0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color w:val="FF0000"/>
                <w:sz w:val="20"/>
                <w:szCs w:val="20"/>
              </w:rPr>
              <w:t>Sam u kući 5</w:t>
            </w:r>
          </w:p>
        </w:tc>
        <w:tc>
          <w:tcPr>
            <w:tcW w:w="3685" w:type="dxa"/>
            <w:shd w:val="clear" w:color="auto" w:fill="00B0F0"/>
          </w:tcPr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napraviti popis za trgovinu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  <w:r w:rsidRPr="00094116">
              <w:rPr>
                <w:rFonts w:cstheme="minorHAnsi"/>
                <w:sz w:val="20"/>
                <w:szCs w:val="20"/>
              </w:rPr>
              <w:t>- pripremiti jednostavan obrok</w:t>
            </w:r>
          </w:p>
          <w:p w:rsidR="009A0AB6" w:rsidRPr="00094116" w:rsidRDefault="009A0AB6" w:rsidP="00EB6B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0AB6" w:rsidRPr="00094116" w:rsidTr="00086435">
        <w:trPr>
          <w:trHeight w:val="567"/>
        </w:trPr>
        <w:tc>
          <w:tcPr>
            <w:tcW w:w="737" w:type="dxa"/>
            <w:vAlign w:val="center"/>
          </w:tcPr>
          <w:p w:rsidR="009A0AB6" w:rsidRPr="00094116" w:rsidRDefault="009A0AB6" w:rsidP="009A0AB6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  <w:r w:rsidRPr="00094116">
              <w:rPr>
                <w:rFonts w:cstheme="minorHAnsi"/>
                <w:b/>
                <w:sz w:val="20"/>
                <w:szCs w:val="20"/>
              </w:rPr>
              <w:t>ZAVRŠNO VREDNOVANJE</w:t>
            </w:r>
          </w:p>
        </w:tc>
        <w:tc>
          <w:tcPr>
            <w:tcW w:w="3912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9A0AB6" w:rsidRPr="00094116" w:rsidRDefault="009A0AB6" w:rsidP="00EB6B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94FCB" w:rsidRPr="00094116" w:rsidRDefault="00E94FCB">
      <w:pPr>
        <w:rPr>
          <w:rFonts w:cstheme="minorHAnsi"/>
          <w:sz w:val="20"/>
          <w:szCs w:val="20"/>
        </w:rPr>
      </w:pPr>
    </w:p>
    <w:sectPr w:rsidR="00E94FCB" w:rsidRPr="0009411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9A" w:rsidRDefault="00EF139A" w:rsidP="00355046">
      <w:pPr>
        <w:spacing w:after="0" w:line="240" w:lineRule="auto"/>
      </w:pPr>
      <w:r>
        <w:separator/>
      </w:r>
    </w:p>
  </w:endnote>
  <w:endnote w:type="continuationSeparator" w:id="0">
    <w:p w:rsidR="00EF139A" w:rsidRDefault="00EF139A" w:rsidP="0035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636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616" w:rsidRDefault="0048061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B6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55046" w:rsidRDefault="003550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9A" w:rsidRDefault="00EF139A" w:rsidP="00355046">
      <w:pPr>
        <w:spacing w:after="0" w:line="240" w:lineRule="auto"/>
      </w:pPr>
      <w:r>
        <w:separator/>
      </w:r>
    </w:p>
  </w:footnote>
  <w:footnote w:type="continuationSeparator" w:id="0">
    <w:p w:rsidR="00EF139A" w:rsidRDefault="00EF139A" w:rsidP="0035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46" w:rsidRDefault="00355046" w:rsidP="00355046">
    <w:pPr>
      <w:spacing w:line="264" w:lineRule="auto"/>
      <w:jc w:val="right"/>
    </w:pPr>
    <w:r>
      <w:rPr>
        <w:noProof/>
        <w:color w:val="00000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7F7952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 w:rsidR="00480616">
      <w:rPr>
        <w:color w:val="5B9BD5" w:themeColor="accent1"/>
        <w:sz w:val="20"/>
        <w:szCs w:val="20"/>
      </w:rPr>
      <w:t>Životne vještine, šk.god. 2019./2020.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243"/>
    <w:multiLevelType w:val="hybridMultilevel"/>
    <w:tmpl w:val="0C2418C6"/>
    <w:lvl w:ilvl="0" w:tplc="F1DE8C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7A8"/>
    <w:multiLevelType w:val="hybridMultilevel"/>
    <w:tmpl w:val="5B8A2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42B"/>
    <w:multiLevelType w:val="hybridMultilevel"/>
    <w:tmpl w:val="EDB008EC"/>
    <w:lvl w:ilvl="0" w:tplc="4BF45E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5D01"/>
    <w:multiLevelType w:val="hybridMultilevel"/>
    <w:tmpl w:val="4FB64DD6"/>
    <w:lvl w:ilvl="0" w:tplc="7CF2CA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1055"/>
    <w:multiLevelType w:val="hybridMultilevel"/>
    <w:tmpl w:val="6492A64C"/>
    <w:lvl w:ilvl="0" w:tplc="E012CCD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30C93"/>
    <w:multiLevelType w:val="hybridMultilevel"/>
    <w:tmpl w:val="148CB6E4"/>
    <w:lvl w:ilvl="0" w:tplc="F18AB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3772"/>
    <w:multiLevelType w:val="hybridMultilevel"/>
    <w:tmpl w:val="F224EE4A"/>
    <w:lvl w:ilvl="0" w:tplc="8046A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6DEA"/>
    <w:multiLevelType w:val="hybridMultilevel"/>
    <w:tmpl w:val="D7103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BB0"/>
    <w:multiLevelType w:val="hybridMultilevel"/>
    <w:tmpl w:val="9C6C6EB4"/>
    <w:lvl w:ilvl="0" w:tplc="6F30E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F7188"/>
    <w:multiLevelType w:val="hybridMultilevel"/>
    <w:tmpl w:val="73D054FE"/>
    <w:lvl w:ilvl="0" w:tplc="0C3A8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84068"/>
    <w:multiLevelType w:val="hybridMultilevel"/>
    <w:tmpl w:val="D3A61B84"/>
    <w:lvl w:ilvl="0" w:tplc="A8AAF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50F99"/>
    <w:multiLevelType w:val="hybridMultilevel"/>
    <w:tmpl w:val="10B07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F5AC1"/>
    <w:multiLevelType w:val="hybridMultilevel"/>
    <w:tmpl w:val="9220443A"/>
    <w:lvl w:ilvl="0" w:tplc="1B9A59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611A5"/>
    <w:multiLevelType w:val="hybridMultilevel"/>
    <w:tmpl w:val="FCAE5212"/>
    <w:lvl w:ilvl="0" w:tplc="36FE0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5937"/>
    <w:multiLevelType w:val="hybridMultilevel"/>
    <w:tmpl w:val="40BE194E"/>
    <w:lvl w:ilvl="0" w:tplc="CB9EF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C7266"/>
    <w:multiLevelType w:val="hybridMultilevel"/>
    <w:tmpl w:val="1D522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2F1"/>
    <w:multiLevelType w:val="hybridMultilevel"/>
    <w:tmpl w:val="F460CF00"/>
    <w:lvl w:ilvl="0" w:tplc="9446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42433"/>
    <w:multiLevelType w:val="hybridMultilevel"/>
    <w:tmpl w:val="F7D2E388"/>
    <w:lvl w:ilvl="0" w:tplc="26085D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D12F0"/>
    <w:multiLevelType w:val="hybridMultilevel"/>
    <w:tmpl w:val="4998E2CA"/>
    <w:lvl w:ilvl="0" w:tplc="FCB8D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18"/>
  </w:num>
  <w:num w:numId="7">
    <w:abstractNumId w:val="17"/>
  </w:num>
  <w:num w:numId="8">
    <w:abstractNumId w:val="4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10"/>
  </w:num>
  <w:num w:numId="14">
    <w:abstractNumId w:val="9"/>
  </w:num>
  <w:num w:numId="15">
    <w:abstractNumId w:val="6"/>
  </w:num>
  <w:num w:numId="16">
    <w:abstractNumId w:val="8"/>
  </w:num>
  <w:num w:numId="17">
    <w:abstractNumId w:val="1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31"/>
    <w:rsid w:val="0002531E"/>
    <w:rsid w:val="0003365D"/>
    <w:rsid w:val="00033B3B"/>
    <w:rsid w:val="000367B1"/>
    <w:rsid w:val="00056C3E"/>
    <w:rsid w:val="00066E9E"/>
    <w:rsid w:val="00086435"/>
    <w:rsid w:val="00094116"/>
    <w:rsid w:val="000B21D1"/>
    <w:rsid w:val="000C3031"/>
    <w:rsid w:val="00116600"/>
    <w:rsid w:val="0012166E"/>
    <w:rsid w:val="001A000F"/>
    <w:rsid w:val="001E0231"/>
    <w:rsid w:val="001E6B8C"/>
    <w:rsid w:val="00232157"/>
    <w:rsid w:val="00241066"/>
    <w:rsid w:val="00241D4C"/>
    <w:rsid w:val="0026670F"/>
    <w:rsid w:val="00277E1F"/>
    <w:rsid w:val="002B3AEC"/>
    <w:rsid w:val="002D5E78"/>
    <w:rsid w:val="002E6B7B"/>
    <w:rsid w:val="00355046"/>
    <w:rsid w:val="003555A8"/>
    <w:rsid w:val="00370A07"/>
    <w:rsid w:val="003915FF"/>
    <w:rsid w:val="00415584"/>
    <w:rsid w:val="0043783B"/>
    <w:rsid w:val="00480616"/>
    <w:rsid w:val="00492592"/>
    <w:rsid w:val="00492FD3"/>
    <w:rsid w:val="004976D3"/>
    <w:rsid w:val="004C06B7"/>
    <w:rsid w:val="00594CE2"/>
    <w:rsid w:val="00596B6F"/>
    <w:rsid w:val="00717217"/>
    <w:rsid w:val="0077292E"/>
    <w:rsid w:val="00782274"/>
    <w:rsid w:val="00785E51"/>
    <w:rsid w:val="007B2220"/>
    <w:rsid w:val="007B373B"/>
    <w:rsid w:val="00801630"/>
    <w:rsid w:val="00802520"/>
    <w:rsid w:val="008431E8"/>
    <w:rsid w:val="008A2C1A"/>
    <w:rsid w:val="00904298"/>
    <w:rsid w:val="009158D6"/>
    <w:rsid w:val="0093595D"/>
    <w:rsid w:val="00935B55"/>
    <w:rsid w:val="00945373"/>
    <w:rsid w:val="00960073"/>
    <w:rsid w:val="00970A73"/>
    <w:rsid w:val="009930E3"/>
    <w:rsid w:val="009A0AB6"/>
    <w:rsid w:val="00A006B7"/>
    <w:rsid w:val="00A234DA"/>
    <w:rsid w:val="00A774DF"/>
    <w:rsid w:val="00A903B8"/>
    <w:rsid w:val="00B462E1"/>
    <w:rsid w:val="00B5579D"/>
    <w:rsid w:val="00B857AA"/>
    <w:rsid w:val="00BA5797"/>
    <w:rsid w:val="00BA70EB"/>
    <w:rsid w:val="00C032BD"/>
    <w:rsid w:val="00C621B3"/>
    <w:rsid w:val="00CB7E83"/>
    <w:rsid w:val="00CC140C"/>
    <w:rsid w:val="00D06C9E"/>
    <w:rsid w:val="00D20CD0"/>
    <w:rsid w:val="00D600D7"/>
    <w:rsid w:val="00E94FCB"/>
    <w:rsid w:val="00EB50A1"/>
    <w:rsid w:val="00EC521A"/>
    <w:rsid w:val="00EF139A"/>
    <w:rsid w:val="00F21047"/>
    <w:rsid w:val="00F54022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1F98D"/>
  <w15:chartTrackingRefBased/>
  <w15:docId w15:val="{95BCCC52-8474-4CB9-8D5A-AAA39067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A2C1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046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5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046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21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F3F504-2D8B-4108-928B-E4E3841E258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76E97AD4-734C-4D33-9732-C02C7B7A8A50}">
      <dgm:prSet phldrT="[Tekst]"/>
      <dgm:spPr/>
      <dgm:t>
        <a:bodyPr/>
        <a:lstStyle/>
        <a:p>
          <a:r>
            <a:rPr lang="hr-HR"/>
            <a:t>Tko sam ja?</a:t>
          </a:r>
        </a:p>
      </dgm:t>
    </dgm:pt>
    <dgm:pt modelId="{CF3CD03C-E39C-4F70-8770-F4D4AEEE6E89}" type="parTrans" cxnId="{D6805080-D3F9-4B9C-9DC2-45273300FE71}">
      <dgm:prSet/>
      <dgm:spPr/>
      <dgm:t>
        <a:bodyPr/>
        <a:lstStyle/>
        <a:p>
          <a:endParaRPr lang="hr-HR"/>
        </a:p>
      </dgm:t>
    </dgm:pt>
    <dgm:pt modelId="{4699CD5E-DB5F-42D7-969C-518AA727C349}" type="sibTrans" cxnId="{D6805080-D3F9-4B9C-9DC2-45273300FE71}">
      <dgm:prSet/>
      <dgm:spPr/>
      <dgm:t>
        <a:bodyPr/>
        <a:lstStyle/>
        <a:p>
          <a:endParaRPr lang="hr-HR"/>
        </a:p>
      </dgm:t>
    </dgm:pt>
    <dgm:pt modelId="{6E2986AB-D9C2-4410-B24C-D54645EE7887}">
      <dgm:prSet phldrT="[Tekst]"/>
      <dgm:spPr/>
      <dgm:t>
        <a:bodyPr/>
        <a:lstStyle/>
        <a:p>
          <a:r>
            <a:rPr lang="hr-HR"/>
            <a:t>Što je između nas?</a:t>
          </a:r>
        </a:p>
      </dgm:t>
    </dgm:pt>
    <dgm:pt modelId="{54FBEE33-0285-489B-91F2-24CE93D5B3AB}" type="parTrans" cxnId="{0DD0594F-1E7B-469C-825B-74775EA772F8}">
      <dgm:prSet/>
      <dgm:spPr/>
      <dgm:t>
        <a:bodyPr/>
        <a:lstStyle/>
        <a:p>
          <a:endParaRPr lang="hr-HR"/>
        </a:p>
      </dgm:t>
    </dgm:pt>
    <dgm:pt modelId="{AED5C741-AB0A-491E-AE12-ACDA813BEE7D}" type="sibTrans" cxnId="{0DD0594F-1E7B-469C-825B-74775EA772F8}">
      <dgm:prSet/>
      <dgm:spPr/>
      <dgm:t>
        <a:bodyPr/>
        <a:lstStyle/>
        <a:p>
          <a:endParaRPr lang="hr-HR"/>
        </a:p>
      </dgm:t>
    </dgm:pt>
    <dgm:pt modelId="{E0BCA675-F5F3-47AE-AC38-79BD37E7B774}">
      <dgm:prSet phldrT="[Tekst]"/>
      <dgm:spPr/>
      <dgm:t>
        <a:bodyPr/>
        <a:lstStyle/>
        <a:p>
          <a:r>
            <a:rPr lang="hr-HR"/>
            <a:t>Tko si ti?</a:t>
          </a:r>
        </a:p>
      </dgm:t>
    </dgm:pt>
    <dgm:pt modelId="{9A542A52-F0A8-41E8-ADDD-74DE0B1BDC25}" type="parTrans" cxnId="{824ADBE7-593F-4909-9B26-22AA2D800F4F}">
      <dgm:prSet/>
      <dgm:spPr/>
      <dgm:t>
        <a:bodyPr/>
        <a:lstStyle/>
        <a:p>
          <a:endParaRPr lang="hr-HR"/>
        </a:p>
      </dgm:t>
    </dgm:pt>
    <dgm:pt modelId="{DD335212-0E9A-4458-9984-A66F5CFA08F9}" type="sibTrans" cxnId="{824ADBE7-593F-4909-9B26-22AA2D800F4F}">
      <dgm:prSet/>
      <dgm:spPr/>
      <dgm:t>
        <a:bodyPr/>
        <a:lstStyle/>
        <a:p>
          <a:endParaRPr lang="hr-HR"/>
        </a:p>
      </dgm:t>
    </dgm:pt>
    <dgm:pt modelId="{9D66C032-DCD5-4243-9C28-989288396A9F}" type="pres">
      <dgm:prSet presAssocID="{B2F3F504-2D8B-4108-928B-E4E3841E25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FC441C8D-75F3-4077-A447-AB7DBD15AAE6}" type="pres">
      <dgm:prSet presAssocID="{B2F3F504-2D8B-4108-928B-E4E3841E258A}" presName="tSp" presStyleCnt="0"/>
      <dgm:spPr/>
    </dgm:pt>
    <dgm:pt modelId="{72E4618F-C6CB-43A7-8491-385EA245789F}" type="pres">
      <dgm:prSet presAssocID="{B2F3F504-2D8B-4108-928B-E4E3841E258A}" presName="bSp" presStyleCnt="0"/>
      <dgm:spPr/>
    </dgm:pt>
    <dgm:pt modelId="{224E37EB-F2BF-43DF-A8F7-CCE67530026D}" type="pres">
      <dgm:prSet presAssocID="{B2F3F504-2D8B-4108-928B-E4E3841E258A}" presName="process" presStyleCnt="0"/>
      <dgm:spPr/>
    </dgm:pt>
    <dgm:pt modelId="{36908119-982C-4914-99EA-733125375254}" type="pres">
      <dgm:prSet presAssocID="{76E97AD4-734C-4D33-9732-C02C7B7A8A50}" presName="composite1" presStyleCnt="0"/>
      <dgm:spPr/>
    </dgm:pt>
    <dgm:pt modelId="{E469CF48-E1F6-471A-A4FF-8BD8C02AC4BA}" type="pres">
      <dgm:prSet presAssocID="{76E97AD4-734C-4D33-9732-C02C7B7A8A50}" presName="dummyNode1" presStyleLbl="node1" presStyleIdx="0" presStyleCnt="3"/>
      <dgm:spPr/>
    </dgm:pt>
    <dgm:pt modelId="{A963B807-6DC1-45BA-8AED-CC09A3C99BB8}" type="pres">
      <dgm:prSet presAssocID="{76E97AD4-734C-4D33-9732-C02C7B7A8A50}" presName="childNode1" presStyleLbl="bgAcc1" presStyleIdx="0" presStyleCnt="3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hr-HR"/>
        </a:p>
      </dgm:t>
    </dgm:pt>
    <dgm:pt modelId="{42228645-25AE-4289-8417-670C07508C7C}" type="pres">
      <dgm:prSet presAssocID="{76E97AD4-734C-4D33-9732-C02C7B7A8A50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220967D-F223-444F-BA88-1A726B8CE53C}" type="pres">
      <dgm:prSet presAssocID="{76E97AD4-734C-4D33-9732-C02C7B7A8A50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8A5D35F-2071-4485-BEB8-F7961FA1032A}" type="pres">
      <dgm:prSet presAssocID="{76E97AD4-734C-4D33-9732-C02C7B7A8A50}" presName="connSite1" presStyleCnt="0"/>
      <dgm:spPr/>
    </dgm:pt>
    <dgm:pt modelId="{60320037-C795-4C9F-80B8-D9FC91A7F68F}" type="pres">
      <dgm:prSet presAssocID="{4699CD5E-DB5F-42D7-969C-518AA727C349}" presName="Name9" presStyleLbl="sibTrans2D1" presStyleIdx="0" presStyleCnt="2"/>
      <dgm:spPr/>
      <dgm:t>
        <a:bodyPr/>
        <a:lstStyle/>
        <a:p>
          <a:endParaRPr lang="hr-HR"/>
        </a:p>
      </dgm:t>
    </dgm:pt>
    <dgm:pt modelId="{6CC109B0-3FE6-4F7F-A27C-D04BEB5459B3}" type="pres">
      <dgm:prSet presAssocID="{6E2986AB-D9C2-4410-B24C-D54645EE7887}" presName="composite2" presStyleCnt="0"/>
      <dgm:spPr/>
    </dgm:pt>
    <dgm:pt modelId="{C39BAD04-4D78-48D5-BF11-2D76CCA545CD}" type="pres">
      <dgm:prSet presAssocID="{6E2986AB-D9C2-4410-B24C-D54645EE7887}" presName="dummyNode2" presStyleLbl="node1" presStyleIdx="0" presStyleCnt="3"/>
      <dgm:spPr/>
    </dgm:pt>
    <dgm:pt modelId="{ECB8987C-6F8F-421D-9A46-35E3BCAF25E6}" type="pres">
      <dgm:prSet presAssocID="{6E2986AB-D9C2-4410-B24C-D54645EE7887}" presName="childNode2" presStyleLbl="bgAcc1" presStyleIdx="1" presStyleCnt="3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hr-HR"/>
        </a:p>
      </dgm:t>
    </dgm:pt>
    <dgm:pt modelId="{4803C8F5-3DF0-41DE-AB72-087AD3AEEDBB}" type="pres">
      <dgm:prSet presAssocID="{6E2986AB-D9C2-4410-B24C-D54645EE7887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42B5B67-EBAE-4FFD-8720-982842A5607A}" type="pres">
      <dgm:prSet presAssocID="{6E2986AB-D9C2-4410-B24C-D54645EE7887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8E071BA-C8F9-42F8-8C43-438F73B3C416}" type="pres">
      <dgm:prSet presAssocID="{6E2986AB-D9C2-4410-B24C-D54645EE7887}" presName="connSite2" presStyleCnt="0"/>
      <dgm:spPr/>
    </dgm:pt>
    <dgm:pt modelId="{9D31A0BC-DD58-44BC-9587-49976CE4BE08}" type="pres">
      <dgm:prSet presAssocID="{AED5C741-AB0A-491E-AE12-ACDA813BEE7D}" presName="Name18" presStyleLbl="sibTrans2D1" presStyleIdx="1" presStyleCnt="2"/>
      <dgm:spPr/>
      <dgm:t>
        <a:bodyPr/>
        <a:lstStyle/>
        <a:p>
          <a:endParaRPr lang="hr-HR"/>
        </a:p>
      </dgm:t>
    </dgm:pt>
    <dgm:pt modelId="{C712CED9-DC18-4621-8889-BF59B18F527A}" type="pres">
      <dgm:prSet presAssocID="{E0BCA675-F5F3-47AE-AC38-79BD37E7B774}" presName="composite1" presStyleCnt="0"/>
      <dgm:spPr/>
    </dgm:pt>
    <dgm:pt modelId="{CC1E045D-3BA7-41A4-8524-2169A3C3EE2C}" type="pres">
      <dgm:prSet presAssocID="{E0BCA675-F5F3-47AE-AC38-79BD37E7B774}" presName="dummyNode1" presStyleLbl="node1" presStyleIdx="1" presStyleCnt="3"/>
      <dgm:spPr/>
    </dgm:pt>
    <dgm:pt modelId="{D0FAA400-BECE-48A3-9CFF-E1C9096AB175}" type="pres">
      <dgm:prSet presAssocID="{E0BCA675-F5F3-47AE-AC38-79BD37E7B774}" presName="childNode1" presStyleLbl="bgAcc1" presStyleIdx="2" presStyleCnt="3">
        <dgm:presLayoutVars>
          <dgm:bulletEnabled val="1"/>
        </dgm:presLayoutVars>
      </dgm:prSet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hr-HR"/>
        </a:p>
      </dgm:t>
    </dgm:pt>
    <dgm:pt modelId="{3F6A1588-42C2-4137-9082-B1126B94267C}" type="pres">
      <dgm:prSet presAssocID="{E0BCA675-F5F3-47AE-AC38-79BD37E7B774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9FA0764-944B-48CB-8B83-681128DEE876}" type="pres">
      <dgm:prSet presAssocID="{E0BCA675-F5F3-47AE-AC38-79BD37E7B774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60114B6-2E1C-476A-98D6-7DA90B2D00F8}" type="pres">
      <dgm:prSet presAssocID="{E0BCA675-F5F3-47AE-AC38-79BD37E7B774}" presName="connSite1" presStyleCnt="0"/>
      <dgm:spPr/>
    </dgm:pt>
  </dgm:ptLst>
  <dgm:cxnLst>
    <dgm:cxn modelId="{6CCBED36-6AC6-4B05-B523-E92F837229E4}" type="presOf" srcId="{76E97AD4-734C-4D33-9732-C02C7B7A8A50}" destId="{7220967D-F223-444F-BA88-1A726B8CE53C}" srcOrd="0" destOrd="0" presId="urn:microsoft.com/office/officeart/2005/8/layout/hProcess4"/>
    <dgm:cxn modelId="{2893B20A-033F-49B0-9288-BB76E6D91A15}" type="presOf" srcId="{B2F3F504-2D8B-4108-928B-E4E3841E258A}" destId="{9D66C032-DCD5-4243-9C28-989288396A9F}" srcOrd="0" destOrd="0" presId="urn:microsoft.com/office/officeart/2005/8/layout/hProcess4"/>
    <dgm:cxn modelId="{987F597B-C19A-4010-AAAB-2182CCE9369A}" type="presOf" srcId="{4699CD5E-DB5F-42D7-969C-518AA727C349}" destId="{60320037-C795-4C9F-80B8-D9FC91A7F68F}" srcOrd="0" destOrd="0" presId="urn:microsoft.com/office/officeart/2005/8/layout/hProcess4"/>
    <dgm:cxn modelId="{D6805080-D3F9-4B9C-9DC2-45273300FE71}" srcId="{B2F3F504-2D8B-4108-928B-E4E3841E258A}" destId="{76E97AD4-734C-4D33-9732-C02C7B7A8A50}" srcOrd="0" destOrd="0" parTransId="{CF3CD03C-E39C-4F70-8770-F4D4AEEE6E89}" sibTransId="{4699CD5E-DB5F-42D7-969C-518AA727C349}"/>
    <dgm:cxn modelId="{D4E1333D-F4DF-4730-A639-37C5C89DDD1A}" type="presOf" srcId="{E0BCA675-F5F3-47AE-AC38-79BD37E7B774}" destId="{69FA0764-944B-48CB-8B83-681128DEE876}" srcOrd="0" destOrd="0" presId="urn:microsoft.com/office/officeart/2005/8/layout/hProcess4"/>
    <dgm:cxn modelId="{0DD0594F-1E7B-469C-825B-74775EA772F8}" srcId="{B2F3F504-2D8B-4108-928B-E4E3841E258A}" destId="{6E2986AB-D9C2-4410-B24C-D54645EE7887}" srcOrd="1" destOrd="0" parTransId="{54FBEE33-0285-489B-91F2-24CE93D5B3AB}" sibTransId="{AED5C741-AB0A-491E-AE12-ACDA813BEE7D}"/>
    <dgm:cxn modelId="{71D85618-CC58-4801-89D8-C5EA2E638912}" type="presOf" srcId="{6E2986AB-D9C2-4410-B24C-D54645EE7887}" destId="{A42B5B67-EBAE-4FFD-8720-982842A5607A}" srcOrd="0" destOrd="0" presId="urn:microsoft.com/office/officeart/2005/8/layout/hProcess4"/>
    <dgm:cxn modelId="{BFEA9FAD-FDC9-41C5-BBE2-029CA79F021C}" type="presOf" srcId="{AED5C741-AB0A-491E-AE12-ACDA813BEE7D}" destId="{9D31A0BC-DD58-44BC-9587-49976CE4BE08}" srcOrd="0" destOrd="0" presId="urn:microsoft.com/office/officeart/2005/8/layout/hProcess4"/>
    <dgm:cxn modelId="{824ADBE7-593F-4909-9B26-22AA2D800F4F}" srcId="{B2F3F504-2D8B-4108-928B-E4E3841E258A}" destId="{E0BCA675-F5F3-47AE-AC38-79BD37E7B774}" srcOrd="2" destOrd="0" parTransId="{9A542A52-F0A8-41E8-ADDD-74DE0B1BDC25}" sibTransId="{DD335212-0E9A-4458-9984-A66F5CFA08F9}"/>
    <dgm:cxn modelId="{C7342ACF-2D90-4030-B491-C6E853C21676}" type="presParOf" srcId="{9D66C032-DCD5-4243-9C28-989288396A9F}" destId="{FC441C8D-75F3-4077-A447-AB7DBD15AAE6}" srcOrd="0" destOrd="0" presId="urn:microsoft.com/office/officeart/2005/8/layout/hProcess4"/>
    <dgm:cxn modelId="{6F1A1CC8-AB83-4553-998C-3A604BF5482E}" type="presParOf" srcId="{9D66C032-DCD5-4243-9C28-989288396A9F}" destId="{72E4618F-C6CB-43A7-8491-385EA245789F}" srcOrd="1" destOrd="0" presId="urn:microsoft.com/office/officeart/2005/8/layout/hProcess4"/>
    <dgm:cxn modelId="{75293682-EFAF-4BFF-A6B4-E5C0B89BF12A}" type="presParOf" srcId="{9D66C032-DCD5-4243-9C28-989288396A9F}" destId="{224E37EB-F2BF-43DF-A8F7-CCE67530026D}" srcOrd="2" destOrd="0" presId="urn:microsoft.com/office/officeart/2005/8/layout/hProcess4"/>
    <dgm:cxn modelId="{980A8F1A-1289-4923-BB37-40A99D2027F8}" type="presParOf" srcId="{224E37EB-F2BF-43DF-A8F7-CCE67530026D}" destId="{36908119-982C-4914-99EA-733125375254}" srcOrd="0" destOrd="0" presId="urn:microsoft.com/office/officeart/2005/8/layout/hProcess4"/>
    <dgm:cxn modelId="{38717AC6-10CA-4149-810A-19C5C1F76346}" type="presParOf" srcId="{36908119-982C-4914-99EA-733125375254}" destId="{E469CF48-E1F6-471A-A4FF-8BD8C02AC4BA}" srcOrd="0" destOrd="0" presId="urn:microsoft.com/office/officeart/2005/8/layout/hProcess4"/>
    <dgm:cxn modelId="{C8DD00BE-5D75-4E71-B49D-8C93FAE9050F}" type="presParOf" srcId="{36908119-982C-4914-99EA-733125375254}" destId="{A963B807-6DC1-45BA-8AED-CC09A3C99BB8}" srcOrd="1" destOrd="0" presId="urn:microsoft.com/office/officeart/2005/8/layout/hProcess4"/>
    <dgm:cxn modelId="{3613F6F3-9EE0-466B-A1EF-97B5CB4A2197}" type="presParOf" srcId="{36908119-982C-4914-99EA-733125375254}" destId="{42228645-25AE-4289-8417-670C07508C7C}" srcOrd="2" destOrd="0" presId="urn:microsoft.com/office/officeart/2005/8/layout/hProcess4"/>
    <dgm:cxn modelId="{C383418E-06E8-4CD7-8E73-2E487D2AA11E}" type="presParOf" srcId="{36908119-982C-4914-99EA-733125375254}" destId="{7220967D-F223-444F-BA88-1A726B8CE53C}" srcOrd="3" destOrd="0" presId="urn:microsoft.com/office/officeart/2005/8/layout/hProcess4"/>
    <dgm:cxn modelId="{D7B12894-1B06-44B7-A463-8360FAFA24DA}" type="presParOf" srcId="{36908119-982C-4914-99EA-733125375254}" destId="{B8A5D35F-2071-4485-BEB8-F7961FA1032A}" srcOrd="4" destOrd="0" presId="urn:microsoft.com/office/officeart/2005/8/layout/hProcess4"/>
    <dgm:cxn modelId="{9B5EC532-27B9-40CF-8BAB-6D88B9D63F7C}" type="presParOf" srcId="{224E37EB-F2BF-43DF-A8F7-CCE67530026D}" destId="{60320037-C795-4C9F-80B8-D9FC91A7F68F}" srcOrd="1" destOrd="0" presId="urn:microsoft.com/office/officeart/2005/8/layout/hProcess4"/>
    <dgm:cxn modelId="{69FB5A90-4794-4A7E-A876-3FBC2AFD5980}" type="presParOf" srcId="{224E37EB-F2BF-43DF-A8F7-CCE67530026D}" destId="{6CC109B0-3FE6-4F7F-A27C-D04BEB5459B3}" srcOrd="2" destOrd="0" presId="urn:microsoft.com/office/officeart/2005/8/layout/hProcess4"/>
    <dgm:cxn modelId="{FF0965DB-7171-4F6D-81FB-DF6CC8B49179}" type="presParOf" srcId="{6CC109B0-3FE6-4F7F-A27C-D04BEB5459B3}" destId="{C39BAD04-4D78-48D5-BF11-2D76CCA545CD}" srcOrd="0" destOrd="0" presId="urn:microsoft.com/office/officeart/2005/8/layout/hProcess4"/>
    <dgm:cxn modelId="{AA318990-A24C-40BB-8A9B-D0167D29A838}" type="presParOf" srcId="{6CC109B0-3FE6-4F7F-A27C-D04BEB5459B3}" destId="{ECB8987C-6F8F-421D-9A46-35E3BCAF25E6}" srcOrd="1" destOrd="0" presId="urn:microsoft.com/office/officeart/2005/8/layout/hProcess4"/>
    <dgm:cxn modelId="{8B2AD3F1-AB7E-47FD-9D31-3C753E3D286E}" type="presParOf" srcId="{6CC109B0-3FE6-4F7F-A27C-D04BEB5459B3}" destId="{4803C8F5-3DF0-41DE-AB72-087AD3AEEDBB}" srcOrd="2" destOrd="0" presId="urn:microsoft.com/office/officeart/2005/8/layout/hProcess4"/>
    <dgm:cxn modelId="{EFF96033-5D7F-440C-8ECC-82F20F99AEEA}" type="presParOf" srcId="{6CC109B0-3FE6-4F7F-A27C-D04BEB5459B3}" destId="{A42B5B67-EBAE-4FFD-8720-982842A5607A}" srcOrd="3" destOrd="0" presId="urn:microsoft.com/office/officeart/2005/8/layout/hProcess4"/>
    <dgm:cxn modelId="{5F15FB60-68D0-459F-9213-8C9A416CC514}" type="presParOf" srcId="{6CC109B0-3FE6-4F7F-A27C-D04BEB5459B3}" destId="{58E071BA-C8F9-42F8-8C43-438F73B3C416}" srcOrd="4" destOrd="0" presId="urn:microsoft.com/office/officeart/2005/8/layout/hProcess4"/>
    <dgm:cxn modelId="{2C141350-2AFA-4AE4-B82F-124F1AD13DF3}" type="presParOf" srcId="{224E37EB-F2BF-43DF-A8F7-CCE67530026D}" destId="{9D31A0BC-DD58-44BC-9587-49976CE4BE08}" srcOrd="3" destOrd="0" presId="urn:microsoft.com/office/officeart/2005/8/layout/hProcess4"/>
    <dgm:cxn modelId="{7EAF5BFF-3DC0-481A-BB8C-7FD396C7DC42}" type="presParOf" srcId="{224E37EB-F2BF-43DF-A8F7-CCE67530026D}" destId="{C712CED9-DC18-4621-8889-BF59B18F527A}" srcOrd="4" destOrd="0" presId="urn:microsoft.com/office/officeart/2005/8/layout/hProcess4"/>
    <dgm:cxn modelId="{CDBD83C4-41F0-4F9E-BE4C-348FC18C414C}" type="presParOf" srcId="{C712CED9-DC18-4621-8889-BF59B18F527A}" destId="{CC1E045D-3BA7-41A4-8524-2169A3C3EE2C}" srcOrd="0" destOrd="0" presId="urn:microsoft.com/office/officeart/2005/8/layout/hProcess4"/>
    <dgm:cxn modelId="{01341214-E02A-472C-9AD3-F2D7951F9CB4}" type="presParOf" srcId="{C712CED9-DC18-4621-8889-BF59B18F527A}" destId="{D0FAA400-BECE-48A3-9CFF-E1C9096AB175}" srcOrd="1" destOrd="0" presId="urn:microsoft.com/office/officeart/2005/8/layout/hProcess4"/>
    <dgm:cxn modelId="{60D17CD8-A10B-4A66-94DA-0E839760FC72}" type="presParOf" srcId="{C712CED9-DC18-4621-8889-BF59B18F527A}" destId="{3F6A1588-42C2-4137-9082-B1126B94267C}" srcOrd="2" destOrd="0" presId="urn:microsoft.com/office/officeart/2005/8/layout/hProcess4"/>
    <dgm:cxn modelId="{D216F8BF-391A-4469-82AB-A810CD178E70}" type="presParOf" srcId="{C712CED9-DC18-4621-8889-BF59B18F527A}" destId="{69FA0764-944B-48CB-8B83-681128DEE876}" srcOrd="3" destOrd="0" presId="urn:microsoft.com/office/officeart/2005/8/layout/hProcess4"/>
    <dgm:cxn modelId="{0022BE4D-F2B9-4384-AA59-17248C97CCD6}" type="presParOf" srcId="{C712CED9-DC18-4621-8889-BF59B18F527A}" destId="{A60114B6-2E1C-476A-98D6-7DA90B2D00F8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63B807-6DC1-45BA-8AED-CC09A3C99BB8}">
      <dsp:nvSpPr>
        <dsp:cNvPr id="0" name=""/>
        <dsp:cNvSpPr/>
      </dsp:nvSpPr>
      <dsp:spPr>
        <a:xfrm>
          <a:off x="489" y="707785"/>
          <a:ext cx="1489553" cy="1228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320037-C795-4C9F-80B8-D9FC91A7F68F}">
      <dsp:nvSpPr>
        <dsp:cNvPr id="0" name=""/>
        <dsp:cNvSpPr/>
      </dsp:nvSpPr>
      <dsp:spPr>
        <a:xfrm>
          <a:off x="833533" y="985860"/>
          <a:ext cx="1664168" cy="1664168"/>
        </a:xfrm>
        <a:prstGeom prst="leftCircularArrow">
          <a:avLst>
            <a:gd name="adj1" fmla="val 3282"/>
            <a:gd name="adj2" fmla="val 405175"/>
            <a:gd name="adj3" fmla="val 2180686"/>
            <a:gd name="adj4" fmla="val 9024489"/>
            <a:gd name="adj5" fmla="val 383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20967D-F223-444F-BA88-1A726B8CE53C}">
      <dsp:nvSpPr>
        <dsp:cNvPr id="0" name=""/>
        <dsp:cNvSpPr/>
      </dsp:nvSpPr>
      <dsp:spPr>
        <a:xfrm>
          <a:off x="331501" y="1673089"/>
          <a:ext cx="1324047" cy="5265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/>
            <a:t>Tko sam ja?</a:t>
          </a:r>
        </a:p>
      </dsp:txBody>
      <dsp:txXfrm>
        <a:off x="346923" y="1688511"/>
        <a:ext cx="1293203" cy="495685"/>
      </dsp:txXfrm>
    </dsp:sp>
    <dsp:sp modelId="{ECB8987C-6F8F-421D-9A46-35E3BCAF25E6}">
      <dsp:nvSpPr>
        <dsp:cNvPr id="0" name=""/>
        <dsp:cNvSpPr/>
      </dsp:nvSpPr>
      <dsp:spPr>
        <a:xfrm>
          <a:off x="1915670" y="707785"/>
          <a:ext cx="1489553" cy="1228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31A0BC-DD58-44BC-9587-49976CE4BE08}">
      <dsp:nvSpPr>
        <dsp:cNvPr id="0" name=""/>
        <dsp:cNvSpPr/>
      </dsp:nvSpPr>
      <dsp:spPr>
        <a:xfrm>
          <a:off x="2736301" y="-54060"/>
          <a:ext cx="1854500" cy="1854500"/>
        </a:xfrm>
        <a:prstGeom prst="circularArrow">
          <a:avLst>
            <a:gd name="adj1" fmla="val 2946"/>
            <a:gd name="adj2" fmla="val 360713"/>
            <a:gd name="adj3" fmla="val 19463776"/>
            <a:gd name="adj4" fmla="val 12575511"/>
            <a:gd name="adj5" fmla="val 343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2B5B67-EBAE-4FFD-8720-982842A5607A}">
      <dsp:nvSpPr>
        <dsp:cNvPr id="0" name=""/>
        <dsp:cNvSpPr/>
      </dsp:nvSpPr>
      <dsp:spPr>
        <a:xfrm>
          <a:off x="2246682" y="444520"/>
          <a:ext cx="1324047" cy="5265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/>
            <a:t>Što je između nas?</a:t>
          </a:r>
        </a:p>
      </dsp:txBody>
      <dsp:txXfrm>
        <a:off x="2262104" y="459942"/>
        <a:ext cx="1293203" cy="495685"/>
      </dsp:txXfrm>
    </dsp:sp>
    <dsp:sp modelId="{D0FAA400-BECE-48A3-9CFF-E1C9096AB175}">
      <dsp:nvSpPr>
        <dsp:cNvPr id="0" name=""/>
        <dsp:cNvSpPr/>
      </dsp:nvSpPr>
      <dsp:spPr>
        <a:xfrm>
          <a:off x="3830851" y="707785"/>
          <a:ext cx="1489553" cy="1228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FA0764-944B-48CB-8B83-681128DEE876}">
      <dsp:nvSpPr>
        <dsp:cNvPr id="0" name=""/>
        <dsp:cNvSpPr/>
      </dsp:nvSpPr>
      <dsp:spPr>
        <a:xfrm>
          <a:off x="4161863" y="1673089"/>
          <a:ext cx="1324047" cy="5265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/>
            <a:t>Tko si ti?</a:t>
          </a:r>
        </a:p>
      </dsp:txBody>
      <dsp:txXfrm>
        <a:off x="4177285" y="1688511"/>
        <a:ext cx="1293203" cy="495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2011</Words>
  <Characters>11468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cp:lastPrinted>2019-09-02T11:48:00Z</cp:lastPrinted>
  <dcterms:created xsi:type="dcterms:W3CDTF">2020-06-26T13:33:00Z</dcterms:created>
  <dcterms:modified xsi:type="dcterms:W3CDTF">2020-06-26T13:33:00Z</dcterms:modified>
</cp:coreProperties>
</file>