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420D89">
        <w:rPr>
          <w:rFonts w:cs="Times New Roman"/>
        </w:rPr>
        <w:t>1</w:t>
      </w:r>
      <w:r w:rsidR="00942ED8">
        <w:rPr>
          <w:rFonts w:cs="Times New Roman"/>
        </w:rPr>
        <w:t>7</w:t>
      </w:r>
      <w:r w:rsidRPr="008902CF">
        <w:rPr>
          <w:rFonts w:cs="Times New Roman"/>
        </w:rPr>
        <w:t xml:space="preserve">. </w:t>
      </w:r>
      <w:r w:rsidR="00942ED8">
        <w:rPr>
          <w:rFonts w:cs="Times New Roman"/>
        </w:rPr>
        <w:t>9</w:t>
      </w:r>
      <w:r w:rsidRPr="008902CF">
        <w:rPr>
          <w:rFonts w:cs="Times New Roman"/>
        </w:rPr>
        <w:t>. 202</w:t>
      </w:r>
      <w:r w:rsidR="00947297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E32488" w:rsidRPr="00E32488">
        <w:rPr>
          <w:rFonts w:cs="Times New Roman"/>
        </w:rPr>
        <w:t>007-03/24-02/02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CE1E9D">
        <w:rPr>
          <w:rFonts w:cs="Times New Roman"/>
        </w:rPr>
        <w:t>4-</w:t>
      </w:r>
      <w:r w:rsidR="00D3753B">
        <w:rPr>
          <w:rFonts w:cs="Times New Roman"/>
        </w:rPr>
        <w:t>16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8C7B79">
        <w:rPr>
          <w:rFonts w:cs="Times New Roman"/>
        </w:rPr>
        <w:t>4</w:t>
      </w:r>
      <w:r w:rsidR="00942ED8">
        <w:rPr>
          <w:rFonts w:cs="Times New Roman"/>
        </w:rPr>
        <w:t>5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420D89">
        <w:rPr>
          <w:rFonts w:cs="Times New Roman"/>
        </w:rPr>
        <w:t>1</w:t>
      </w:r>
      <w:r w:rsidR="00942ED8">
        <w:rPr>
          <w:rFonts w:cs="Times New Roman"/>
        </w:rPr>
        <w:t>6</w:t>
      </w:r>
      <w:r w:rsidR="005253D0">
        <w:rPr>
          <w:rFonts w:cs="Times New Roman"/>
        </w:rPr>
        <w:t xml:space="preserve">. </w:t>
      </w:r>
      <w:r w:rsidR="00942ED8">
        <w:rPr>
          <w:rFonts w:cs="Times New Roman"/>
        </w:rPr>
        <w:t>9</w:t>
      </w:r>
      <w:r w:rsidR="005253D0">
        <w:rPr>
          <w:rFonts w:cs="Times New Roman"/>
        </w:rPr>
        <w:t>. 202</w:t>
      </w:r>
      <w:r w:rsidR="00CE1E9D">
        <w:rPr>
          <w:rFonts w:cs="Times New Roman"/>
        </w:rPr>
        <w:t>4</w:t>
      </w:r>
      <w:r w:rsidR="005253D0">
        <w:rPr>
          <w:rFonts w:cs="Times New Roman"/>
        </w:rPr>
        <w:t>. u 1</w:t>
      </w:r>
      <w:r w:rsidR="008C7B79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6490A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 xml:space="preserve">Prisutni: </w:t>
      </w:r>
      <w:r w:rsidR="009A2A55">
        <w:t xml:space="preserve">Daniela Usmiani, </w:t>
      </w:r>
      <w:r w:rsidR="00CE1E9D">
        <w:t xml:space="preserve">Daniel Borovčak, </w:t>
      </w:r>
      <w:r w:rsidR="00942ED8">
        <w:t>Jasminka Krepelnik</w:t>
      </w:r>
      <w:r w:rsidR="009A2A55">
        <w:t>,</w:t>
      </w:r>
      <w:r w:rsidR="00CE1E9D">
        <w:t xml:space="preserve"> Đurđica Rožić</w:t>
      </w:r>
      <w:r w:rsidR="00420D89">
        <w:t>.</w:t>
      </w:r>
      <w:r w:rsidR="00657EE5">
        <w:t xml:space="preserve"> </w:t>
      </w:r>
    </w:p>
    <w:p w:rsidR="004813CA" w:rsidRDefault="004813CA" w:rsidP="005A3D87">
      <w:pPr>
        <w:jc w:val="both"/>
      </w:pPr>
    </w:p>
    <w:p w:rsidR="00F06D27" w:rsidRDefault="00F9075D" w:rsidP="004813CA">
      <w:pPr>
        <w:jc w:val="both"/>
      </w:pPr>
      <w:r>
        <w:t>Opravdano n</w:t>
      </w:r>
      <w:r w:rsidR="004813CA">
        <w:t xml:space="preserve">enazočni: </w:t>
      </w:r>
      <w:r w:rsidR="009A2A55">
        <w:t>Mišel Mrkoci</w:t>
      </w:r>
      <w:r w:rsidR="00942ED8">
        <w:t xml:space="preserve">, Gordana Janđel i </w:t>
      </w:r>
      <w:r w:rsidR="00420D89">
        <w:t>Elvira Belošević</w:t>
      </w:r>
      <w:r w:rsidR="00657EE5">
        <w:t>.</w:t>
      </w:r>
    </w:p>
    <w:p w:rsidR="004813CA" w:rsidRDefault="004813CA" w:rsidP="005A3D87">
      <w:pPr>
        <w:jc w:val="both"/>
      </w:pP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8C7B79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157DC9">
        <w:rPr>
          <w:rFonts w:cs="Times New Roman"/>
        </w:rPr>
        <w:t>Karla Ded</w:t>
      </w:r>
      <w:r>
        <w:rPr>
          <w:rFonts w:cs="Times New Roman"/>
        </w:rPr>
        <w:t>, tajnica.</w:t>
      </w:r>
    </w:p>
    <w:p w:rsidR="00CE1E9D" w:rsidRPr="00CE1E9D" w:rsidRDefault="00CE1E9D" w:rsidP="00CE1E9D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</w:t>
      </w:r>
      <w:r w:rsidR="009A2A55">
        <w:rPr>
          <w:rFonts w:eastAsia="Times New Roman" w:cs="Times New Roman"/>
        </w:rPr>
        <w:t>a</w:t>
      </w:r>
      <w:r w:rsidRPr="00545C50">
        <w:rPr>
          <w:rFonts w:eastAsia="Times New Roman" w:cs="Times New Roman"/>
        </w:rPr>
        <w:t xml:space="preserve"> Školskog odbora </w:t>
      </w:r>
      <w:r w:rsidR="009A2A55">
        <w:rPr>
          <w:rFonts w:eastAsia="Times New Roman" w:cs="Times New Roman"/>
        </w:rPr>
        <w:t>Daniela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CA4834" w:rsidRDefault="00CA4834" w:rsidP="00CA4834">
      <w:pPr>
        <w:jc w:val="both"/>
      </w:pPr>
      <w:r w:rsidRPr="00B73BB4">
        <w:t>D N E V N I  R E D</w:t>
      </w:r>
      <w:r>
        <w:t>:</w:t>
      </w:r>
    </w:p>
    <w:p w:rsidR="00CA4834" w:rsidRPr="00A03F72" w:rsidRDefault="00CA4834" w:rsidP="00CA4834">
      <w:pPr>
        <w:jc w:val="both"/>
        <w:rPr>
          <w:b/>
        </w:rPr>
      </w:pPr>
    </w:p>
    <w:p w:rsidR="00CE1E9D" w:rsidRPr="00004C4F" w:rsidRDefault="00CE1E9D" w:rsidP="00CE1E9D">
      <w:pPr>
        <w:spacing w:line="360" w:lineRule="auto"/>
        <w:rPr>
          <w:rFonts w:eastAsia="Times New Roman" w:cs="Times New Roman"/>
          <w:b/>
          <w:bCs/>
        </w:rPr>
      </w:pPr>
      <w:r w:rsidRPr="00004C4F">
        <w:rPr>
          <w:rFonts w:eastAsia="Times New Roman" w:cs="Times New Roman"/>
          <w:b/>
          <w:bCs/>
        </w:rPr>
        <w:t>Prijedlog dnevnog reda:</w:t>
      </w:r>
    </w:p>
    <w:p w:rsidR="00942ED8" w:rsidRPr="00DD4B80" w:rsidRDefault="00942ED8" w:rsidP="00942ED8">
      <w:pPr>
        <w:numPr>
          <w:ilvl w:val="0"/>
          <w:numId w:val="21"/>
        </w:numPr>
        <w:ind w:left="714" w:hanging="357"/>
        <w:contextualSpacing/>
        <w:jc w:val="both"/>
        <w:rPr>
          <w:rFonts w:eastAsia="Times New Roman" w:cs="Times New Roman"/>
          <w:iCs/>
        </w:rPr>
      </w:pPr>
      <w:r w:rsidRPr="00DD4B80">
        <w:rPr>
          <w:rFonts w:eastAsia="Times New Roman" w:cs="Times New Roman"/>
          <w:iCs/>
        </w:rPr>
        <w:t>Verifikacija zapisnika s 44. elektronske sjednice Školskog odbora</w:t>
      </w:r>
    </w:p>
    <w:p w:rsidR="00942ED8" w:rsidRPr="00DD4B80" w:rsidRDefault="00942ED8" w:rsidP="00942ED8">
      <w:pPr>
        <w:numPr>
          <w:ilvl w:val="0"/>
          <w:numId w:val="21"/>
        </w:numPr>
        <w:ind w:left="714" w:hanging="357"/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DD4B80">
        <w:rPr>
          <w:rFonts w:eastAsia="Times New Roman" w:cs="Times New Roman"/>
          <w:iCs/>
          <w:color w:val="000000" w:themeColor="text1"/>
        </w:rPr>
        <w:t xml:space="preserve">Donošenje Odluke </w:t>
      </w:r>
      <w:r w:rsidRPr="00DD4B80">
        <w:rPr>
          <w:rFonts w:eastAsia="Times New Roman" w:cs="Times New Roman"/>
          <w:iCs/>
        </w:rPr>
        <w:t xml:space="preserve">o </w:t>
      </w:r>
      <w:bookmarkStart w:id="1" w:name="_Hlk177457211"/>
      <w:r w:rsidRPr="00DD4B80">
        <w:rPr>
          <w:rFonts w:eastAsia="Times New Roman" w:cs="Times New Roman"/>
          <w:iCs/>
        </w:rPr>
        <w:t>usvajanju I. rebalansa financijskog plana za 2024. godinu za Srednju školu Bedekovčina i učenički dom</w:t>
      </w:r>
      <w:bookmarkEnd w:id="1"/>
    </w:p>
    <w:p w:rsidR="00942ED8" w:rsidRPr="00DD4B80" w:rsidRDefault="00942ED8" w:rsidP="00942ED8">
      <w:pPr>
        <w:numPr>
          <w:ilvl w:val="0"/>
          <w:numId w:val="21"/>
        </w:numPr>
        <w:spacing w:before="240" w:after="240"/>
        <w:ind w:left="714" w:hanging="357"/>
        <w:contextualSpacing/>
        <w:jc w:val="both"/>
        <w:rPr>
          <w:rFonts w:eastAsia="Times New Roman" w:cs="Times New Roman"/>
          <w:bCs/>
        </w:rPr>
      </w:pPr>
      <w:r w:rsidRPr="00DD4B80">
        <w:rPr>
          <w:rFonts w:eastAsia="Times New Roman" w:cs="Times New Roman"/>
          <w:iCs/>
        </w:rPr>
        <w:t xml:space="preserve">Donošenje Odluke o </w:t>
      </w:r>
      <w:bookmarkStart w:id="2" w:name="_Hlk177457236"/>
      <w:r w:rsidRPr="00DD4B80">
        <w:rPr>
          <w:rFonts w:eastAsia="Times New Roman" w:cs="Times New Roman"/>
          <w:iCs/>
        </w:rPr>
        <w:t>usvajanju Pravilnika o provedbi postupaka jednostavne nabave robe, radova i usluga</w:t>
      </w:r>
    </w:p>
    <w:bookmarkEnd w:id="2"/>
    <w:p w:rsidR="00942ED8" w:rsidRPr="00DD4B80" w:rsidRDefault="00942ED8" w:rsidP="00942ED8">
      <w:pPr>
        <w:numPr>
          <w:ilvl w:val="0"/>
          <w:numId w:val="21"/>
        </w:numPr>
        <w:spacing w:before="240" w:after="240"/>
        <w:ind w:left="714" w:hanging="357"/>
        <w:contextualSpacing/>
        <w:jc w:val="both"/>
        <w:rPr>
          <w:rFonts w:eastAsia="Times New Roman" w:cs="Times New Roman"/>
          <w:bCs/>
        </w:rPr>
      </w:pPr>
      <w:r w:rsidRPr="00DD4B80">
        <w:rPr>
          <w:rFonts w:eastAsia="Times New Roman" w:cs="Times New Roman"/>
          <w:bCs/>
        </w:rPr>
        <w:t>Razno</w:t>
      </w:r>
    </w:p>
    <w:p w:rsidR="00C02712" w:rsidRDefault="00C02712" w:rsidP="00B52A34">
      <w:pPr>
        <w:jc w:val="both"/>
      </w:pPr>
    </w:p>
    <w:p w:rsidR="007A05DD" w:rsidRDefault="007A05DD" w:rsidP="007A05D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Dnevni red jednoglasno je usvojen</w:t>
      </w:r>
      <w:r w:rsidR="00273359">
        <w:rPr>
          <w:rFonts w:cs="Times New Roman"/>
        </w:rPr>
        <w:t>.</w:t>
      </w:r>
    </w:p>
    <w:p w:rsidR="007A05DD" w:rsidRDefault="007A05DD" w:rsidP="00B52A34">
      <w:pPr>
        <w:jc w:val="both"/>
      </w:pPr>
    </w:p>
    <w:p w:rsidR="00540E5B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</w:t>
      </w:r>
      <w:r w:rsidR="00BD24A0">
        <w:rPr>
          <w:rFonts w:cs="Times New Roman"/>
        </w:rPr>
        <w:t>4</w:t>
      </w:r>
      <w:r w:rsidR="00942ED8">
        <w:rPr>
          <w:rFonts w:cs="Times New Roman"/>
        </w:rPr>
        <w:t>4</w:t>
      </w:r>
      <w:r w:rsidR="00CD2C10">
        <w:rPr>
          <w:rFonts w:cs="Times New Roman"/>
        </w:rPr>
        <w:t>.</w:t>
      </w:r>
      <w:r w:rsidR="00273359">
        <w:rPr>
          <w:rFonts w:cs="Times New Roman"/>
        </w:rPr>
        <w:t xml:space="preserve"> elektronske</w:t>
      </w:r>
      <w:r w:rsidR="00A62143">
        <w:rPr>
          <w:rFonts w:cs="Times New Roman"/>
        </w:rPr>
        <w:t xml:space="preserve">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BB136C" w:rsidRDefault="00BB136C" w:rsidP="005D217E">
      <w:pPr>
        <w:spacing w:line="276" w:lineRule="auto"/>
        <w:jc w:val="both"/>
        <w:rPr>
          <w:rFonts w:cs="Times New Roman"/>
        </w:rPr>
      </w:pPr>
    </w:p>
    <w:p w:rsidR="00F56AB4" w:rsidRDefault="00BB136C" w:rsidP="00F56AB4">
      <w:pPr>
        <w:jc w:val="both"/>
      </w:pPr>
      <w:bookmarkStart w:id="3" w:name="_Hlk162938488"/>
      <w:r>
        <w:rPr>
          <w:rFonts w:cs="Times New Roman"/>
        </w:rPr>
        <w:t>Ad.2.)</w:t>
      </w:r>
      <w:r w:rsidR="00A87E2C">
        <w:t xml:space="preserve"> </w:t>
      </w:r>
      <w:r w:rsidR="00942ED8">
        <w:t xml:space="preserve">Voditeljica računovodstva, Ivana Spevec, upoznaje članove Školskog odbora s najvažnijim izmjenama u I. rebalansu financijskog plana za 2024. godinu za Srednju školu Bedekovčina i učenički dom. </w:t>
      </w:r>
    </w:p>
    <w:p w:rsidR="00943A1B" w:rsidRPr="00273359" w:rsidRDefault="00943A1B" w:rsidP="007C2ADC">
      <w:pPr>
        <w:spacing w:line="276" w:lineRule="auto"/>
        <w:jc w:val="both"/>
      </w:pPr>
    </w:p>
    <w:p w:rsidR="00486E56" w:rsidRDefault="00AB07A8" w:rsidP="00486E56">
      <w:pPr>
        <w:jc w:val="both"/>
        <w:rPr>
          <w:rFonts w:cs="Times New Roman"/>
        </w:rPr>
      </w:pPr>
      <w:bookmarkStart w:id="4" w:name="_Hlk153952768"/>
      <w:bookmarkStart w:id="5" w:name="_Hlk162938496"/>
      <w:bookmarkStart w:id="6" w:name="_Hlk122503720"/>
      <w:bookmarkEnd w:id="3"/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bookmarkEnd w:id="4"/>
      <w:r w:rsidR="00F60230">
        <w:rPr>
          <w:rFonts w:cs="Times New Roman"/>
        </w:rPr>
        <w:t>Školski odbor jednoglasno d</w:t>
      </w:r>
      <w:r w:rsidR="00837228">
        <w:rPr>
          <w:rFonts w:cs="Times New Roman"/>
        </w:rPr>
        <w:t>onosi Odluku o</w:t>
      </w:r>
      <w:r w:rsidR="009D0FAB">
        <w:rPr>
          <w:rFonts w:eastAsia="Times New Roman" w:cs="Times New Roman"/>
          <w:iCs/>
        </w:rPr>
        <w:t xml:space="preserve"> </w:t>
      </w:r>
      <w:r w:rsidR="009D0FAB" w:rsidRPr="00DD4B80">
        <w:rPr>
          <w:rFonts w:eastAsia="Times New Roman" w:cs="Times New Roman"/>
          <w:iCs/>
        </w:rPr>
        <w:t>usvajanju I. rebalansa financijskog plana za 2024. godinu za Srednju školu Bedekovčina i učenički dom</w:t>
      </w:r>
      <w:r w:rsidR="00CA3FB4">
        <w:rPr>
          <w:rFonts w:cs="Times New Roman"/>
        </w:rPr>
        <w:t>,</w:t>
      </w:r>
      <w:r w:rsidR="00837228">
        <w:rPr>
          <w:rFonts w:cs="Times New Roman"/>
        </w:rPr>
        <w:t xml:space="preserve"> </w:t>
      </w:r>
      <w:r w:rsidR="00F60230">
        <w:rPr>
          <w:rFonts w:cs="Times New Roman"/>
        </w:rPr>
        <w:t>koja se prilaže zapisniku i čini njegov sastavni dio.</w:t>
      </w:r>
    </w:p>
    <w:bookmarkEnd w:id="5"/>
    <w:p w:rsidR="00913532" w:rsidRDefault="00913532" w:rsidP="00486E56">
      <w:pPr>
        <w:jc w:val="both"/>
        <w:rPr>
          <w:rFonts w:cs="Times New Roman"/>
        </w:rPr>
      </w:pPr>
    </w:p>
    <w:p w:rsidR="001B0B48" w:rsidRDefault="00913532" w:rsidP="001B0B48">
      <w:pPr>
        <w:ind w:firstLine="708"/>
        <w:jc w:val="both"/>
        <w:rPr>
          <w:rFonts w:cs="Times New Roman"/>
        </w:rPr>
      </w:pPr>
      <w:bookmarkStart w:id="7" w:name="_Hlk162939475"/>
      <w:r>
        <w:rPr>
          <w:rFonts w:cs="Times New Roman"/>
        </w:rPr>
        <w:t>Ad.</w:t>
      </w:r>
      <w:r w:rsidR="00D73DE6">
        <w:rPr>
          <w:rFonts w:cs="Times New Roman"/>
        </w:rPr>
        <w:t>3</w:t>
      </w:r>
      <w:r>
        <w:rPr>
          <w:rFonts w:cs="Times New Roman"/>
        </w:rPr>
        <w:t>.)</w:t>
      </w:r>
      <w:r>
        <w:t xml:space="preserve"> </w:t>
      </w:r>
      <w:r w:rsidR="00FA751B">
        <w:t xml:space="preserve">Ravnateljica škole, </w:t>
      </w:r>
      <w:r w:rsidR="00FE46E5">
        <w:t xml:space="preserve">Vera Hrvoj, </w:t>
      </w:r>
      <w:r w:rsidR="009D0FAB">
        <w:t xml:space="preserve">govori kako smo u Pravilniku o provedbi postupaka jednostavne nabave robe, radova i usluga promijenili iznos iznad kojeg se provodi postupak jednostavne nabave pozivom na dostavu ponuda. </w:t>
      </w:r>
      <w:r w:rsidR="001B0B48">
        <w:t xml:space="preserve">Odnosno, </w:t>
      </w:r>
      <w:r w:rsidR="001B0B48">
        <w:rPr>
          <w:rFonts w:cs="Times New Roman"/>
        </w:rPr>
        <w:t>n</w:t>
      </w:r>
      <w:r w:rsidR="001B0B48" w:rsidRPr="00C02C42">
        <w:rPr>
          <w:rFonts w:cs="Times New Roman"/>
        </w:rPr>
        <w:t xml:space="preserve">abava radova, roba i </w:t>
      </w:r>
      <w:r w:rsidR="001B0B48" w:rsidRPr="00C02C42">
        <w:rPr>
          <w:rFonts w:cs="Times New Roman"/>
        </w:rPr>
        <w:lastRenderedPageBreak/>
        <w:t xml:space="preserve">usluga procijenjene vrijednosti manje od </w:t>
      </w:r>
      <w:r w:rsidR="001B0B48">
        <w:rPr>
          <w:rFonts w:cs="Times New Roman"/>
        </w:rPr>
        <w:t>10.000,00 eura</w:t>
      </w:r>
      <w:r w:rsidR="001B0B48" w:rsidRPr="00C02C42">
        <w:rPr>
          <w:rFonts w:cs="Times New Roman"/>
        </w:rPr>
        <w:t>, provodi se izdavanjem narud</w:t>
      </w:r>
      <w:r w:rsidR="001B0B48">
        <w:rPr>
          <w:rFonts w:cs="Times New Roman"/>
        </w:rPr>
        <w:t>ž</w:t>
      </w:r>
      <w:r w:rsidR="001B0B48" w:rsidRPr="00C02C42">
        <w:rPr>
          <w:rFonts w:cs="Times New Roman"/>
        </w:rPr>
        <w:t>benice i</w:t>
      </w:r>
      <w:r w:rsidR="001B0B48">
        <w:rPr>
          <w:rFonts w:cs="Times New Roman"/>
        </w:rPr>
        <w:t>l</w:t>
      </w:r>
      <w:r w:rsidR="001B0B48" w:rsidRPr="00C02C42">
        <w:rPr>
          <w:rFonts w:cs="Times New Roman"/>
        </w:rPr>
        <w:t>i zaklju</w:t>
      </w:r>
      <w:r w:rsidR="001B0B48">
        <w:rPr>
          <w:rFonts w:cs="Times New Roman"/>
        </w:rPr>
        <w:t>č</w:t>
      </w:r>
      <w:r w:rsidR="001B0B48" w:rsidRPr="00C02C42">
        <w:rPr>
          <w:rFonts w:cs="Times New Roman"/>
        </w:rPr>
        <w:t xml:space="preserve">ivanjem ugovora s jednim gospodarskim subjektom po vlastitom izboru. </w:t>
      </w:r>
    </w:p>
    <w:p w:rsidR="00913532" w:rsidRDefault="00913532" w:rsidP="00486E56">
      <w:pPr>
        <w:jc w:val="both"/>
        <w:rPr>
          <w:rFonts w:cs="Times New Roman"/>
        </w:rPr>
      </w:pPr>
    </w:p>
    <w:p w:rsidR="00913532" w:rsidRDefault="00913532" w:rsidP="00913532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>: Školski odbor jednoglasno donosi Odluku o</w:t>
      </w:r>
      <w:r w:rsidR="001B0B48" w:rsidRPr="001B0B48">
        <w:t xml:space="preserve"> </w:t>
      </w:r>
      <w:r w:rsidR="001B0B48" w:rsidRPr="001B0B48">
        <w:rPr>
          <w:rFonts w:cs="Times New Roman"/>
        </w:rPr>
        <w:t>usvajanju Pravilnika o provedbi postupaka jednostavne nabave robe, radova i usluga</w:t>
      </w:r>
      <w:r>
        <w:rPr>
          <w:rFonts w:cs="Times New Roman"/>
        </w:rPr>
        <w:t>, koja se prilaže zapisniku i čini njegov sastavni dio.</w:t>
      </w:r>
    </w:p>
    <w:bookmarkEnd w:id="7"/>
    <w:p w:rsidR="00B8754C" w:rsidRDefault="00B8754C" w:rsidP="00913532">
      <w:pPr>
        <w:jc w:val="both"/>
        <w:rPr>
          <w:rFonts w:cs="Times New Roman"/>
        </w:rPr>
      </w:pPr>
    </w:p>
    <w:p w:rsidR="00B8754C" w:rsidRPr="00273359" w:rsidRDefault="00B8754C" w:rsidP="00B8754C">
      <w:pPr>
        <w:spacing w:line="276" w:lineRule="auto"/>
        <w:jc w:val="both"/>
      </w:pPr>
      <w:r>
        <w:rPr>
          <w:rFonts w:cs="Times New Roman"/>
        </w:rPr>
        <w:t>Ad.</w:t>
      </w:r>
      <w:r w:rsidR="00D73DE6">
        <w:rPr>
          <w:rFonts w:cs="Times New Roman"/>
        </w:rPr>
        <w:t>4</w:t>
      </w:r>
      <w:r>
        <w:rPr>
          <w:rFonts w:cs="Times New Roman"/>
        </w:rPr>
        <w:t>.)</w:t>
      </w:r>
      <w:r>
        <w:t xml:space="preserve"> </w:t>
      </w:r>
      <w:r w:rsidR="001B0B48">
        <w:rPr>
          <w:rFonts w:cs="Times New Roman"/>
        </w:rPr>
        <w:t>Pod točkom pitanja i prijedlozi, ravnateljica obavještava prisutne članove Školskog odbora kako je završila revizija u školi, te da smo dobili konačno izvješće u kojem su navedena četiri naloga koja moramo izvršiti u rokovima koje smo sami zadali, te da nikakvih većih nepravilnosti u radu nije pronađeno.</w:t>
      </w:r>
    </w:p>
    <w:p w:rsidR="00D73DE6" w:rsidRDefault="00D73DE6" w:rsidP="00B8754C">
      <w:pPr>
        <w:jc w:val="both"/>
        <w:rPr>
          <w:rFonts w:cs="Times New Roman"/>
        </w:rPr>
      </w:pPr>
    </w:p>
    <w:bookmarkEnd w:id="6"/>
    <w:p w:rsidR="004B5061" w:rsidRDefault="004B5061" w:rsidP="000D6DFC">
      <w:pPr>
        <w:jc w:val="both"/>
      </w:pPr>
    </w:p>
    <w:p w:rsidR="004B5061" w:rsidRDefault="004B5061" w:rsidP="000D6DFC">
      <w:pPr>
        <w:jc w:val="both"/>
      </w:pPr>
    </w:p>
    <w:p w:rsidR="005A3D87" w:rsidRPr="004F2A5F" w:rsidRDefault="000D6DFC" w:rsidP="00CE7C50">
      <w:pPr>
        <w:jc w:val="both"/>
      </w:pPr>
      <w:r>
        <w:t xml:space="preserve">Sjednica je zaključena </w:t>
      </w:r>
      <w:r w:rsidR="004D4CFC">
        <w:t>1</w:t>
      </w:r>
      <w:r w:rsidR="001B0B48">
        <w:t>6</w:t>
      </w:r>
      <w:r>
        <w:t xml:space="preserve">. </w:t>
      </w:r>
      <w:r w:rsidR="001B0B48">
        <w:t>9</w:t>
      </w:r>
      <w:r>
        <w:t>. 202</w:t>
      </w:r>
      <w:r w:rsidR="00E842C7">
        <w:t>4</w:t>
      </w:r>
      <w:r>
        <w:t xml:space="preserve">. u </w:t>
      </w:r>
      <w:r w:rsidR="001B0B48">
        <w:t>19</w:t>
      </w:r>
      <w:r>
        <w:t>:</w:t>
      </w:r>
      <w:r w:rsidR="001B0B48">
        <w:t>45</w:t>
      </w:r>
      <w:r>
        <w:t>.</w:t>
      </w:r>
    </w:p>
    <w:p w:rsidR="00CE7C50" w:rsidRDefault="00CE7C50" w:rsidP="00CE7C50">
      <w:pPr>
        <w:jc w:val="both"/>
        <w:rPr>
          <w:rFonts w:eastAsia="Times New Roman" w:cs="Times New Roman"/>
        </w:rPr>
      </w:pPr>
    </w:p>
    <w:p w:rsidR="004729CF" w:rsidRDefault="004729CF" w:rsidP="00CE7C50">
      <w:pPr>
        <w:jc w:val="both"/>
        <w:rPr>
          <w:rFonts w:eastAsia="Times New Roman" w:cs="Times New Roman"/>
        </w:rPr>
      </w:pPr>
    </w:p>
    <w:p w:rsidR="004729CF" w:rsidRPr="00CE7C50" w:rsidRDefault="004729CF" w:rsidP="00CE7C50">
      <w:pPr>
        <w:jc w:val="both"/>
        <w:rPr>
          <w:rFonts w:eastAsia="Times New Roman" w:cs="Times New Roman"/>
        </w:rPr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47B">
        <w:t xml:space="preserve">  </w:t>
      </w:r>
      <w:r>
        <w:t>Predsjedni</w:t>
      </w:r>
      <w:r w:rsidR="00854F93">
        <w:t>ca</w:t>
      </w:r>
      <w:r>
        <w:t xml:space="preserve"> Školskog odbora:</w:t>
      </w:r>
    </w:p>
    <w:p w:rsidR="00427981" w:rsidRDefault="00A22D07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  <w:r w:rsidR="00C2347B">
        <w:t xml:space="preserve">             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A22D07" w:rsidP="00427981">
      <w:proofErr w:type="spellStart"/>
      <w:r>
        <w:t>bacc</w:t>
      </w:r>
      <w:r w:rsidR="00427981">
        <w:t>.admin.publ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BC" w:rsidRDefault="00362ABC" w:rsidP="006000E5">
      <w:r>
        <w:separator/>
      </w:r>
    </w:p>
  </w:endnote>
  <w:endnote w:type="continuationSeparator" w:id="0">
    <w:p w:rsidR="00362ABC" w:rsidRDefault="00362ABC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BC" w:rsidRDefault="00362ABC" w:rsidP="006000E5">
      <w:r>
        <w:separator/>
      </w:r>
    </w:p>
  </w:footnote>
  <w:footnote w:type="continuationSeparator" w:id="0">
    <w:p w:rsidR="00362ABC" w:rsidRDefault="00362ABC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0B42"/>
    <w:rsid w:val="00002886"/>
    <w:rsid w:val="000042A8"/>
    <w:rsid w:val="00004795"/>
    <w:rsid w:val="00004C4F"/>
    <w:rsid w:val="00004ED0"/>
    <w:rsid w:val="00005930"/>
    <w:rsid w:val="0000601F"/>
    <w:rsid w:val="00021F50"/>
    <w:rsid w:val="00027D60"/>
    <w:rsid w:val="00031520"/>
    <w:rsid w:val="000338F6"/>
    <w:rsid w:val="00040FD0"/>
    <w:rsid w:val="00041E2C"/>
    <w:rsid w:val="00042D26"/>
    <w:rsid w:val="00044276"/>
    <w:rsid w:val="00045798"/>
    <w:rsid w:val="0005123F"/>
    <w:rsid w:val="0005441F"/>
    <w:rsid w:val="0005778F"/>
    <w:rsid w:val="000607CD"/>
    <w:rsid w:val="0006102B"/>
    <w:rsid w:val="000610A8"/>
    <w:rsid w:val="00062D44"/>
    <w:rsid w:val="0006342E"/>
    <w:rsid w:val="0006455F"/>
    <w:rsid w:val="00065E40"/>
    <w:rsid w:val="00066ED2"/>
    <w:rsid w:val="0006796F"/>
    <w:rsid w:val="000705C8"/>
    <w:rsid w:val="0008462A"/>
    <w:rsid w:val="000856C5"/>
    <w:rsid w:val="00085D4F"/>
    <w:rsid w:val="000906F6"/>
    <w:rsid w:val="0009310B"/>
    <w:rsid w:val="00095BAA"/>
    <w:rsid w:val="000A1719"/>
    <w:rsid w:val="000B1632"/>
    <w:rsid w:val="000B1930"/>
    <w:rsid w:val="000B1FE4"/>
    <w:rsid w:val="000B23A6"/>
    <w:rsid w:val="000B4419"/>
    <w:rsid w:val="000C07FA"/>
    <w:rsid w:val="000C2914"/>
    <w:rsid w:val="000C4140"/>
    <w:rsid w:val="000C4AC1"/>
    <w:rsid w:val="000C79FC"/>
    <w:rsid w:val="000C7FDE"/>
    <w:rsid w:val="000D6DFC"/>
    <w:rsid w:val="000E2660"/>
    <w:rsid w:val="000E2951"/>
    <w:rsid w:val="000E3F6D"/>
    <w:rsid w:val="000E4BC5"/>
    <w:rsid w:val="000E6431"/>
    <w:rsid w:val="000F08AF"/>
    <w:rsid w:val="000F3DFC"/>
    <w:rsid w:val="000F6DB3"/>
    <w:rsid w:val="000F7EAA"/>
    <w:rsid w:val="00101D24"/>
    <w:rsid w:val="00101DD4"/>
    <w:rsid w:val="0010494A"/>
    <w:rsid w:val="00106467"/>
    <w:rsid w:val="00106AD1"/>
    <w:rsid w:val="00107439"/>
    <w:rsid w:val="00110B5F"/>
    <w:rsid w:val="00113FFC"/>
    <w:rsid w:val="0011444B"/>
    <w:rsid w:val="001221E8"/>
    <w:rsid w:val="00122397"/>
    <w:rsid w:val="0013111E"/>
    <w:rsid w:val="00132FDC"/>
    <w:rsid w:val="001350D8"/>
    <w:rsid w:val="00136DF7"/>
    <w:rsid w:val="00142EF3"/>
    <w:rsid w:val="001431C2"/>
    <w:rsid w:val="00143E1C"/>
    <w:rsid w:val="00145D17"/>
    <w:rsid w:val="001502BF"/>
    <w:rsid w:val="00152F03"/>
    <w:rsid w:val="0015771E"/>
    <w:rsid w:val="00157DC9"/>
    <w:rsid w:val="00170E85"/>
    <w:rsid w:val="00170F0F"/>
    <w:rsid w:val="0017244A"/>
    <w:rsid w:val="0017374A"/>
    <w:rsid w:val="001744DF"/>
    <w:rsid w:val="00175974"/>
    <w:rsid w:val="00183ADA"/>
    <w:rsid w:val="001851F0"/>
    <w:rsid w:val="001A165D"/>
    <w:rsid w:val="001A264E"/>
    <w:rsid w:val="001A6D49"/>
    <w:rsid w:val="001B0B48"/>
    <w:rsid w:val="001B1177"/>
    <w:rsid w:val="001B1BED"/>
    <w:rsid w:val="001B1C28"/>
    <w:rsid w:val="001B2324"/>
    <w:rsid w:val="001B5AAC"/>
    <w:rsid w:val="001C5B10"/>
    <w:rsid w:val="001D4190"/>
    <w:rsid w:val="001E0189"/>
    <w:rsid w:val="001E0525"/>
    <w:rsid w:val="001E0D9A"/>
    <w:rsid w:val="001E1DD3"/>
    <w:rsid w:val="001E3ABC"/>
    <w:rsid w:val="001E4C65"/>
    <w:rsid w:val="001F1EBA"/>
    <w:rsid w:val="001F219F"/>
    <w:rsid w:val="001F22C4"/>
    <w:rsid w:val="001F2BB6"/>
    <w:rsid w:val="001F33A1"/>
    <w:rsid w:val="001F39A0"/>
    <w:rsid w:val="001F47C7"/>
    <w:rsid w:val="001F4E7B"/>
    <w:rsid w:val="002020F7"/>
    <w:rsid w:val="00205163"/>
    <w:rsid w:val="0020544B"/>
    <w:rsid w:val="00207D20"/>
    <w:rsid w:val="002120DB"/>
    <w:rsid w:val="0021492D"/>
    <w:rsid w:val="00214FA4"/>
    <w:rsid w:val="00216EE8"/>
    <w:rsid w:val="00217BF1"/>
    <w:rsid w:val="00222A22"/>
    <w:rsid w:val="00233628"/>
    <w:rsid w:val="0023484C"/>
    <w:rsid w:val="00235C91"/>
    <w:rsid w:val="00243BF6"/>
    <w:rsid w:val="00244CF7"/>
    <w:rsid w:val="00244E87"/>
    <w:rsid w:val="002463B6"/>
    <w:rsid w:val="00246813"/>
    <w:rsid w:val="00250556"/>
    <w:rsid w:val="00251373"/>
    <w:rsid w:val="0025187C"/>
    <w:rsid w:val="002647AC"/>
    <w:rsid w:val="002657FA"/>
    <w:rsid w:val="00270A7F"/>
    <w:rsid w:val="0027138A"/>
    <w:rsid w:val="00273359"/>
    <w:rsid w:val="00274F6E"/>
    <w:rsid w:val="0027521C"/>
    <w:rsid w:val="00275C1A"/>
    <w:rsid w:val="00275F5A"/>
    <w:rsid w:val="002828EA"/>
    <w:rsid w:val="00284FE2"/>
    <w:rsid w:val="002856B1"/>
    <w:rsid w:val="00287EBC"/>
    <w:rsid w:val="00294E42"/>
    <w:rsid w:val="0029767E"/>
    <w:rsid w:val="00297CE6"/>
    <w:rsid w:val="002A0556"/>
    <w:rsid w:val="002A1FC3"/>
    <w:rsid w:val="002A3DD3"/>
    <w:rsid w:val="002A63B8"/>
    <w:rsid w:val="002B3418"/>
    <w:rsid w:val="002B47CD"/>
    <w:rsid w:val="002B5F1C"/>
    <w:rsid w:val="002C01C7"/>
    <w:rsid w:val="002C17CD"/>
    <w:rsid w:val="002C3CCA"/>
    <w:rsid w:val="002C4FC7"/>
    <w:rsid w:val="002C6583"/>
    <w:rsid w:val="002D12BD"/>
    <w:rsid w:val="002D5023"/>
    <w:rsid w:val="002E3DB0"/>
    <w:rsid w:val="002E4597"/>
    <w:rsid w:val="002E535F"/>
    <w:rsid w:val="002E729C"/>
    <w:rsid w:val="002E7D9F"/>
    <w:rsid w:val="002F4E19"/>
    <w:rsid w:val="00304D8E"/>
    <w:rsid w:val="0030746E"/>
    <w:rsid w:val="00314E12"/>
    <w:rsid w:val="00320B11"/>
    <w:rsid w:val="0032101D"/>
    <w:rsid w:val="003217D6"/>
    <w:rsid w:val="00321974"/>
    <w:rsid w:val="00322CD9"/>
    <w:rsid w:val="00323C0F"/>
    <w:rsid w:val="00325EBC"/>
    <w:rsid w:val="00326922"/>
    <w:rsid w:val="00327D30"/>
    <w:rsid w:val="00327FF2"/>
    <w:rsid w:val="00331A88"/>
    <w:rsid w:val="00332BE5"/>
    <w:rsid w:val="00332C00"/>
    <w:rsid w:val="00336036"/>
    <w:rsid w:val="003408BD"/>
    <w:rsid w:val="00340AF4"/>
    <w:rsid w:val="0034313E"/>
    <w:rsid w:val="00345F00"/>
    <w:rsid w:val="00352DAB"/>
    <w:rsid w:val="00360294"/>
    <w:rsid w:val="00360FB3"/>
    <w:rsid w:val="00361699"/>
    <w:rsid w:val="00362ABC"/>
    <w:rsid w:val="0037014B"/>
    <w:rsid w:val="003751DF"/>
    <w:rsid w:val="003806E7"/>
    <w:rsid w:val="00383691"/>
    <w:rsid w:val="00391446"/>
    <w:rsid w:val="00394179"/>
    <w:rsid w:val="003A463D"/>
    <w:rsid w:val="003A64B3"/>
    <w:rsid w:val="003B09B4"/>
    <w:rsid w:val="003B29A2"/>
    <w:rsid w:val="003B4994"/>
    <w:rsid w:val="003B5A1D"/>
    <w:rsid w:val="003C432A"/>
    <w:rsid w:val="003C735A"/>
    <w:rsid w:val="003C7498"/>
    <w:rsid w:val="003C7A0B"/>
    <w:rsid w:val="003C7B27"/>
    <w:rsid w:val="003D2F0F"/>
    <w:rsid w:val="003D4D55"/>
    <w:rsid w:val="003D5658"/>
    <w:rsid w:val="003E0A70"/>
    <w:rsid w:val="003E0C1F"/>
    <w:rsid w:val="003E6E7F"/>
    <w:rsid w:val="003E6F45"/>
    <w:rsid w:val="003F4EB0"/>
    <w:rsid w:val="00402205"/>
    <w:rsid w:val="0040540B"/>
    <w:rsid w:val="00411E8A"/>
    <w:rsid w:val="00412457"/>
    <w:rsid w:val="00420D89"/>
    <w:rsid w:val="00423797"/>
    <w:rsid w:val="00426D0D"/>
    <w:rsid w:val="00427981"/>
    <w:rsid w:val="00431F5D"/>
    <w:rsid w:val="00440F4C"/>
    <w:rsid w:val="0044184B"/>
    <w:rsid w:val="00443CA3"/>
    <w:rsid w:val="00444019"/>
    <w:rsid w:val="00446B61"/>
    <w:rsid w:val="004477AF"/>
    <w:rsid w:val="0045200E"/>
    <w:rsid w:val="00453020"/>
    <w:rsid w:val="00462ADF"/>
    <w:rsid w:val="00463125"/>
    <w:rsid w:val="004638EB"/>
    <w:rsid w:val="00464FD0"/>
    <w:rsid w:val="00471BBA"/>
    <w:rsid w:val="004729CF"/>
    <w:rsid w:val="00473856"/>
    <w:rsid w:val="004755FB"/>
    <w:rsid w:val="0048098D"/>
    <w:rsid w:val="004813CA"/>
    <w:rsid w:val="004818CD"/>
    <w:rsid w:val="00482146"/>
    <w:rsid w:val="0048291B"/>
    <w:rsid w:val="00482DB7"/>
    <w:rsid w:val="0048625D"/>
    <w:rsid w:val="00486E56"/>
    <w:rsid w:val="00490F1E"/>
    <w:rsid w:val="0049473E"/>
    <w:rsid w:val="004947D7"/>
    <w:rsid w:val="004955BA"/>
    <w:rsid w:val="00496503"/>
    <w:rsid w:val="004A4C92"/>
    <w:rsid w:val="004A6B30"/>
    <w:rsid w:val="004A7410"/>
    <w:rsid w:val="004B5061"/>
    <w:rsid w:val="004C06CF"/>
    <w:rsid w:val="004C3317"/>
    <w:rsid w:val="004C4A0A"/>
    <w:rsid w:val="004D0EF2"/>
    <w:rsid w:val="004D156C"/>
    <w:rsid w:val="004D352A"/>
    <w:rsid w:val="004D4CFC"/>
    <w:rsid w:val="004D71FF"/>
    <w:rsid w:val="004E0958"/>
    <w:rsid w:val="004E2A1E"/>
    <w:rsid w:val="004E68F1"/>
    <w:rsid w:val="004F2684"/>
    <w:rsid w:val="004F2A5F"/>
    <w:rsid w:val="004F604D"/>
    <w:rsid w:val="004F60FF"/>
    <w:rsid w:val="00500364"/>
    <w:rsid w:val="00501FA3"/>
    <w:rsid w:val="00503C96"/>
    <w:rsid w:val="005110ED"/>
    <w:rsid w:val="0051128D"/>
    <w:rsid w:val="005113EC"/>
    <w:rsid w:val="00514256"/>
    <w:rsid w:val="00516482"/>
    <w:rsid w:val="005174F6"/>
    <w:rsid w:val="005253D0"/>
    <w:rsid w:val="00525999"/>
    <w:rsid w:val="00527FCD"/>
    <w:rsid w:val="00533D0E"/>
    <w:rsid w:val="00534498"/>
    <w:rsid w:val="00536126"/>
    <w:rsid w:val="00540E5B"/>
    <w:rsid w:val="00541277"/>
    <w:rsid w:val="0054158D"/>
    <w:rsid w:val="005433CC"/>
    <w:rsid w:val="00543795"/>
    <w:rsid w:val="00543CA3"/>
    <w:rsid w:val="005476C2"/>
    <w:rsid w:val="0055607D"/>
    <w:rsid w:val="00557238"/>
    <w:rsid w:val="00560444"/>
    <w:rsid w:val="005643D5"/>
    <w:rsid w:val="00566835"/>
    <w:rsid w:val="00567F72"/>
    <w:rsid w:val="00582A8D"/>
    <w:rsid w:val="005861CF"/>
    <w:rsid w:val="005922E0"/>
    <w:rsid w:val="00593E32"/>
    <w:rsid w:val="00593F1E"/>
    <w:rsid w:val="00595D6F"/>
    <w:rsid w:val="005A3D87"/>
    <w:rsid w:val="005A4D36"/>
    <w:rsid w:val="005B1EA7"/>
    <w:rsid w:val="005B264F"/>
    <w:rsid w:val="005B2C3E"/>
    <w:rsid w:val="005B34E4"/>
    <w:rsid w:val="005C0427"/>
    <w:rsid w:val="005C0DD1"/>
    <w:rsid w:val="005C120B"/>
    <w:rsid w:val="005C2993"/>
    <w:rsid w:val="005C58AC"/>
    <w:rsid w:val="005D0840"/>
    <w:rsid w:val="005D217E"/>
    <w:rsid w:val="005E578A"/>
    <w:rsid w:val="005F5613"/>
    <w:rsid w:val="005F738F"/>
    <w:rsid w:val="00600035"/>
    <w:rsid w:val="006000E5"/>
    <w:rsid w:val="00600A98"/>
    <w:rsid w:val="0060362D"/>
    <w:rsid w:val="006051AB"/>
    <w:rsid w:val="00610849"/>
    <w:rsid w:val="00610F88"/>
    <w:rsid w:val="00614A40"/>
    <w:rsid w:val="006159E1"/>
    <w:rsid w:val="0061717B"/>
    <w:rsid w:val="00622437"/>
    <w:rsid w:val="006225A8"/>
    <w:rsid w:val="00622B65"/>
    <w:rsid w:val="006234B4"/>
    <w:rsid w:val="00623AFC"/>
    <w:rsid w:val="006251A4"/>
    <w:rsid w:val="00626C00"/>
    <w:rsid w:val="00630D18"/>
    <w:rsid w:val="006326DD"/>
    <w:rsid w:val="00633674"/>
    <w:rsid w:val="00633B50"/>
    <w:rsid w:val="00633C02"/>
    <w:rsid w:val="006340F4"/>
    <w:rsid w:val="00634D48"/>
    <w:rsid w:val="00636284"/>
    <w:rsid w:val="00641362"/>
    <w:rsid w:val="0064253A"/>
    <w:rsid w:val="00642D1E"/>
    <w:rsid w:val="006438AD"/>
    <w:rsid w:val="00644907"/>
    <w:rsid w:val="0064660E"/>
    <w:rsid w:val="006543B1"/>
    <w:rsid w:val="00655224"/>
    <w:rsid w:val="006573DA"/>
    <w:rsid w:val="00657925"/>
    <w:rsid w:val="00657EE5"/>
    <w:rsid w:val="006627F2"/>
    <w:rsid w:val="006671AC"/>
    <w:rsid w:val="0066798B"/>
    <w:rsid w:val="006712C7"/>
    <w:rsid w:val="006745F3"/>
    <w:rsid w:val="0067649F"/>
    <w:rsid w:val="0068200A"/>
    <w:rsid w:val="0068408F"/>
    <w:rsid w:val="006848AE"/>
    <w:rsid w:val="00685630"/>
    <w:rsid w:val="00686469"/>
    <w:rsid w:val="00687B63"/>
    <w:rsid w:val="00690878"/>
    <w:rsid w:val="0069127D"/>
    <w:rsid w:val="00691FEA"/>
    <w:rsid w:val="0069380B"/>
    <w:rsid w:val="00693E9F"/>
    <w:rsid w:val="00695023"/>
    <w:rsid w:val="0069553A"/>
    <w:rsid w:val="006A2AB3"/>
    <w:rsid w:val="006A2EC4"/>
    <w:rsid w:val="006A57C4"/>
    <w:rsid w:val="006B35E4"/>
    <w:rsid w:val="006B6D4F"/>
    <w:rsid w:val="006C0DA1"/>
    <w:rsid w:val="006C6CFB"/>
    <w:rsid w:val="006C7D94"/>
    <w:rsid w:val="006D1438"/>
    <w:rsid w:val="006D3C9B"/>
    <w:rsid w:val="006D593A"/>
    <w:rsid w:val="006E0BD1"/>
    <w:rsid w:val="006E161E"/>
    <w:rsid w:val="006E5A1D"/>
    <w:rsid w:val="006E6EAD"/>
    <w:rsid w:val="006E7F77"/>
    <w:rsid w:val="006F73BD"/>
    <w:rsid w:val="0070688C"/>
    <w:rsid w:val="00706ED6"/>
    <w:rsid w:val="00711B68"/>
    <w:rsid w:val="007137FC"/>
    <w:rsid w:val="007150CB"/>
    <w:rsid w:val="00727C48"/>
    <w:rsid w:val="00731667"/>
    <w:rsid w:val="007363C2"/>
    <w:rsid w:val="007467D1"/>
    <w:rsid w:val="007529ED"/>
    <w:rsid w:val="0075493E"/>
    <w:rsid w:val="00754BF8"/>
    <w:rsid w:val="00756CC6"/>
    <w:rsid w:val="007607AB"/>
    <w:rsid w:val="00765EBD"/>
    <w:rsid w:val="00771277"/>
    <w:rsid w:val="007750DE"/>
    <w:rsid w:val="007768FB"/>
    <w:rsid w:val="00776A03"/>
    <w:rsid w:val="00787A1F"/>
    <w:rsid w:val="00792A9D"/>
    <w:rsid w:val="007939AB"/>
    <w:rsid w:val="00794047"/>
    <w:rsid w:val="007959B3"/>
    <w:rsid w:val="007A05DD"/>
    <w:rsid w:val="007A2AFB"/>
    <w:rsid w:val="007A4447"/>
    <w:rsid w:val="007A5BEE"/>
    <w:rsid w:val="007A6743"/>
    <w:rsid w:val="007A7FE3"/>
    <w:rsid w:val="007B1919"/>
    <w:rsid w:val="007C0743"/>
    <w:rsid w:val="007C1767"/>
    <w:rsid w:val="007C2ADC"/>
    <w:rsid w:val="007C6E3F"/>
    <w:rsid w:val="007D01BE"/>
    <w:rsid w:val="007D0B8F"/>
    <w:rsid w:val="007D3C61"/>
    <w:rsid w:val="007D4E0D"/>
    <w:rsid w:val="007E2064"/>
    <w:rsid w:val="007E29C1"/>
    <w:rsid w:val="007E4DF4"/>
    <w:rsid w:val="007E677F"/>
    <w:rsid w:val="007F7AE2"/>
    <w:rsid w:val="00803CA4"/>
    <w:rsid w:val="00805886"/>
    <w:rsid w:val="0080683C"/>
    <w:rsid w:val="0081133F"/>
    <w:rsid w:val="008153E4"/>
    <w:rsid w:val="00816042"/>
    <w:rsid w:val="00820980"/>
    <w:rsid w:val="00830725"/>
    <w:rsid w:val="0083155A"/>
    <w:rsid w:val="008333AD"/>
    <w:rsid w:val="00834A58"/>
    <w:rsid w:val="00835773"/>
    <w:rsid w:val="00835DC5"/>
    <w:rsid w:val="00837228"/>
    <w:rsid w:val="008379A4"/>
    <w:rsid w:val="008470A3"/>
    <w:rsid w:val="008520DC"/>
    <w:rsid w:val="00854F59"/>
    <w:rsid w:val="00854F93"/>
    <w:rsid w:val="00855C60"/>
    <w:rsid w:val="00857FBE"/>
    <w:rsid w:val="0086155A"/>
    <w:rsid w:val="00863BE3"/>
    <w:rsid w:val="00870F53"/>
    <w:rsid w:val="008719D0"/>
    <w:rsid w:val="00882B78"/>
    <w:rsid w:val="00884A6F"/>
    <w:rsid w:val="00884F1E"/>
    <w:rsid w:val="008902CF"/>
    <w:rsid w:val="00892834"/>
    <w:rsid w:val="00894457"/>
    <w:rsid w:val="008944F9"/>
    <w:rsid w:val="008A1820"/>
    <w:rsid w:val="008A1EB3"/>
    <w:rsid w:val="008A2FE7"/>
    <w:rsid w:val="008A37BF"/>
    <w:rsid w:val="008A53C8"/>
    <w:rsid w:val="008A6F74"/>
    <w:rsid w:val="008B14BE"/>
    <w:rsid w:val="008B172E"/>
    <w:rsid w:val="008B4702"/>
    <w:rsid w:val="008B7935"/>
    <w:rsid w:val="008C402C"/>
    <w:rsid w:val="008C57D9"/>
    <w:rsid w:val="008C7B79"/>
    <w:rsid w:val="008D42AE"/>
    <w:rsid w:val="008E784F"/>
    <w:rsid w:val="008F104D"/>
    <w:rsid w:val="008F491B"/>
    <w:rsid w:val="008F511F"/>
    <w:rsid w:val="008F5E7C"/>
    <w:rsid w:val="008F65BC"/>
    <w:rsid w:val="00901945"/>
    <w:rsid w:val="0090250E"/>
    <w:rsid w:val="00906264"/>
    <w:rsid w:val="00911033"/>
    <w:rsid w:val="00913532"/>
    <w:rsid w:val="00920F28"/>
    <w:rsid w:val="00922C8B"/>
    <w:rsid w:val="00923523"/>
    <w:rsid w:val="00936CC9"/>
    <w:rsid w:val="00937988"/>
    <w:rsid w:val="00941389"/>
    <w:rsid w:val="0094199B"/>
    <w:rsid w:val="00941F0A"/>
    <w:rsid w:val="00942ED8"/>
    <w:rsid w:val="00943A1B"/>
    <w:rsid w:val="009454D9"/>
    <w:rsid w:val="009458F0"/>
    <w:rsid w:val="00947297"/>
    <w:rsid w:val="00947332"/>
    <w:rsid w:val="0094768F"/>
    <w:rsid w:val="0095143C"/>
    <w:rsid w:val="00953897"/>
    <w:rsid w:val="0095498C"/>
    <w:rsid w:val="009552EB"/>
    <w:rsid w:val="009560ED"/>
    <w:rsid w:val="009568AB"/>
    <w:rsid w:val="00957AB9"/>
    <w:rsid w:val="00961B97"/>
    <w:rsid w:val="009656FC"/>
    <w:rsid w:val="00967906"/>
    <w:rsid w:val="00974E13"/>
    <w:rsid w:val="009777F1"/>
    <w:rsid w:val="009809C8"/>
    <w:rsid w:val="009877C8"/>
    <w:rsid w:val="00992A35"/>
    <w:rsid w:val="00993A4A"/>
    <w:rsid w:val="009A2A55"/>
    <w:rsid w:val="009A33E9"/>
    <w:rsid w:val="009A520B"/>
    <w:rsid w:val="009B1647"/>
    <w:rsid w:val="009B1802"/>
    <w:rsid w:val="009B2BEC"/>
    <w:rsid w:val="009B34DA"/>
    <w:rsid w:val="009B6ECD"/>
    <w:rsid w:val="009B785F"/>
    <w:rsid w:val="009C2B14"/>
    <w:rsid w:val="009C49F4"/>
    <w:rsid w:val="009C4C78"/>
    <w:rsid w:val="009C4CA7"/>
    <w:rsid w:val="009C5709"/>
    <w:rsid w:val="009C7E5E"/>
    <w:rsid w:val="009D0FAB"/>
    <w:rsid w:val="009D24AA"/>
    <w:rsid w:val="009D3AD8"/>
    <w:rsid w:val="009E36B0"/>
    <w:rsid w:val="009E498E"/>
    <w:rsid w:val="009E7B02"/>
    <w:rsid w:val="009E7F1B"/>
    <w:rsid w:val="009F0464"/>
    <w:rsid w:val="009F2F9E"/>
    <w:rsid w:val="009F3FB8"/>
    <w:rsid w:val="00A025BE"/>
    <w:rsid w:val="00A03F72"/>
    <w:rsid w:val="00A06C3B"/>
    <w:rsid w:val="00A10235"/>
    <w:rsid w:val="00A2030B"/>
    <w:rsid w:val="00A22D07"/>
    <w:rsid w:val="00A236FB"/>
    <w:rsid w:val="00A253B9"/>
    <w:rsid w:val="00A27717"/>
    <w:rsid w:val="00A27B0E"/>
    <w:rsid w:val="00A3035E"/>
    <w:rsid w:val="00A35E26"/>
    <w:rsid w:val="00A40A73"/>
    <w:rsid w:val="00A418D9"/>
    <w:rsid w:val="00A433B1"/>
    <w:rsid w:val="00A43899"/>
    <w:rsid w:val="00A440B4"/>
    <w:rsid w:val="00A46591"/>
    <w:rsid w:val="00A46A85"/>
    <w:rsid w:val="00A46E10"/>
    <w:rsid w:val="00A50CD2"/>
    <w:rsid w:val="00A5102F"/>
    <w:rsid w:val="00A522DB"/>
    <w:rsid w:val="00A52792"/>
    <w:rsid w:val="00A533AB"/>
    <w:rsid w:val="00A54376"/>
    <w:rsid w:val="00A555C7"/>
    <w:rsid w:val="00A579CD"/>
    <w:rsid w:val="00A62143"/>
    <w:rsid w:val="00A65E15"/>
    <w:rsid w:val="00A71C02"/>
    <w:rsid w:val="00A777D7"/>
    <w:rsid w:val="00A805B4"/>
    <w:rsid w:val="00A8077A"/>
    <w:rsid w:val="00A8161C"/>
    <w:rsid w:val="00A8532A"/>
    <w:rsid w:val="00A87E2C"/>
    <w:rsid w:val="00A9652F"/>
    <w:rsid w:val="00AA168A"/>
    <w:rsid w:val="00AA6EB0"/>
    <w:rsid w:val="00AA7A02"/>
    <w:rsid w:val="00AB07A8"/>
    <w:rsid w:val="00AB182E"/>
    <w:rsid w:val="00AB1CD5"/>
    <w:rsid w:val="00AB3139"/>
    <w:rsid w:val="00AB35A0"/>
    <w:rsid w:val="00AB3788"/>
    <w:rsid w:val="00AB4096"/>
    <w:rsid w:val="00AC22FB"/>
    <w:rsid w:val="00AC2EA3"/>
    <w:rsid w:val="00AC7873"/>
    <w:rsid w:val="00AC7970"/>
    <w:rsid w:val="00AD1ABC"/>
    <w:rsid w:val="00AE268C"/>
    <w:rsid w:val="00AF15C2"/>
    <w:rsid w:val="00AF1AA4"/>
    <w:rsid w:val="00AF24F6"/>
    <w:rsid w:val="00AF3DB5"/>
    <w:rsid w:val="00AF46CF"/>
    <w:rsid w:val="00AF57AE"/>
    <w:rsid w:val="00B0011A"/>
    <w:rsid w:val="00B048E4"/>
    <w:rsid w:val="00B04AEF"/>
    <w:rsid w:val="00B06A5E"/>
    <w:rsid w:val="00B1608A"/>
    <w:rsid w:val="00B209AA"/>
    <w:rsid w:val="00B22DB6"/>
    <w:rsid w:val="00B22FB1"/>
    <w:rsid w:val="00B23F5A"/>
    <w:rsid w:val="00B24850"/>
    <w:rsid w:val="00B25B5B"/>
    <w:rsid w:val="00B27FCC"/>
    <w:rsid w:val="00B30108"/>
    <w:rsid w:val="00B34488"/>
    <w:rsid w:val="00B36633"/>
    <w:rsid w:val="00B42C4A"/>
    <w:rsid w:val="00B442F8"/>
    <w:rsid w:val="00B447C0"/>
    <w:rsid w:val="00B44B6D"/>
    <w:rsid w:val="00B44F28"/>
    <w:rsid w:val="00B47576"/>
    <w:rsid w:val="00B524A3"/>
    <w:rsid w:val="00B52A34"/>
    <w:rsid w:val="00B54A60"/>
    <w:rsid w:val="00B566D1"/>
    <w:rsid w:val="00B5679E"/>
    <w:rsid w:val="00B56E42"/>
    <w:rsid w:val="00B61E92"/>
    <w:rsid w:val="00B65C43"/>
    <w:rsid w:val="00B70812"/>
    <w:rsid w:val="00B72A0E"/>
    <w:rsid w:val="00B734DE"/>
    <w:rsid w:val="00B74E2C"/>
    <w:rsid w:val="00B762D8"/>
    <w:rsid w:val="00B7703E"/>
    <w:rsid w:val="00B7755C"/>
    <w:rsid w:val="00B80AF5"/>
    <w:rsid w:val="00B82B94"/>
    <w:rsid w:val="00B8754C"/>
    <w:rsid w:val="00B908B0"/>
    <w:rsid w:val="00B9376A"/>
    <w:rsid w:val="00B97802"/>
    <w:rsid w:val="00BA00C8"/>
    <w:rsid w:val="00BB02B3"/>
    <w:rsid w:val="00BB136C"/>
    <w:rsid w:val="00BB2147"/>
    <w:rsid w:val="00BC37AF"/>
    <w:rsid w:val="00BC60D8"/>
    <w:rsid w:val="00BD03A2"/>
    <w:rsid w:val="00BD24A0"/>
    <w:rsid w:val="00BD4D72"/>
    <w:rsid w:val="00BD4E27"/>
    <w:rsid w:val="00BD6B33"/>
    <w:rsid w:val="00BD7866"/>
    <w:rsid w:val="00BE5A74"/>
    <w:rsid w:val="00BF23EE"/>
    <w:rsid w:val="00BF48D7"/>
    <w:rsid w:val="00BF6ABB"/>
    <w:rsid w:val="00C02712"/>
    <w:rsid w:val="00C05110"/>
    <w:rsid w:val="00C1006C"/>
    <w:rsid w:val="00C10F6C"/>
    <w:rsid w:val="00C11348"/>
    <w:rsid w:val="00C126C0"/>
    <w:rsid w:val="00C152D5"/>
    <w:rsid w:val="00C15647"/>
    <w:rsid w:val="00C177C8"/>
    <w:rsid w:val="00C216E7"/>
    <w:rsid w:val="00C22D32"/>
    <w:rsid w:val="00C2347B"/>
    <w:rsid w:val="00C273A8"/>
    <w:rsid w:val="00C27D18"/>
    <w:rsid w:val="00C36351"/>
    <w:rsid w:val="00C41210"/>
    <w:rsid w:val="00C45FEA"/>
    <w:rsid w:val="00C478FF"/>
    <w:rsid w:val="00C5021D"/>
    <w:rsid w:val="00C51081"/>
    <w:rsid w:val="00C52835"/>
    <w:rsid w:val="00C52AF4"/>
    <w:rsid w:val="00C53AE0"/>
    <w:rsid w:val="00C54940"/>
    <w:rsid w:val="00C60CE9"/>
    <w:rsid w:val="00C62C92"/>
    <w:rsid w:val="00C63933"/>
    <w:rsid w:val="00C63D3C"/>
    <w:rsid w:val="00C63D59"/>
    <w:rsid w:val="00C63E1B"/>
    <w:rsid w:val="00C80478"/>
    <w:rsid w:val="00C837E2"/>
    <w:rsid w:val="00C9280C"/>
    <w:rsid w:val="00C9381D"/>
    <w:rsid w:val="00C9382A"/>
    <w:rsid w:val="00CA2416"/>
    <w:rsid w:val="00CA2D29"/>
    <w:rsid w:val="00CA3FB4"/>
    <w:rsid w:val="00CA4834"/>
    <w:rsid w:val="00CA5A50"/>
    <w:rsid w:val="00CA6C98"/>
    <w:rsid w:val="00CA7D46"/>
    <w:rsid w:val="00CB0784"/>
    <w:rsid w:val="00CB07DC"/>
    <w:rsid w:val="00CB0975"/>
    <w:rsid w:val="00CB6199"/>
    <w:rsid w:val="00CB62E6"/>
    <w:rsid w:val="00CB79E6"/>
    <w:rsid w:val="00CC2C27"/>
    <w:rsid w:val="00CD0275"/>
    <w:rsid w:val="00CD11AB"/>
    <w:rsid w:val="00CD1B3E"/>
    <w:rsid w:val="00CD1DD7"/>
    <w:rsid w:val="00CD2C10"/>
    <w:rsid w:val="00CE1E9D"/>
    <w:rsid w:val="00CE51B1"/>
    <w:rsid w:val="00CE5974"/>
    <w:rsid w:val="00CE5A48"/>
    <w:rsid w:val="00CE7701"/>
    <w:rsid w:val="00CE7C50"/>
    <w:rsid w:val="00CF237C"/>
    <w:rsid w:val="00D00AC9"/>
    <w:rsid w:val="00D133A2"/>
    <w:rsid w:val="00D14683"/>
    <w:rsid w:val="00D1647A"/>
    <w:rsid w:val="00D17542"/>
    <w:rsid w:val="00D21678"/>
    <w:rsid w:val="00D21B38"/>
    <w:rsid w:val="00D24752"/>
    <w:rsid w:val="00D3693A"/>
    <w:rsid w:val="00D3753B"/>
    <w:rsid w:val="00D44625"/>
    <w:rsid w:val="00D45652"/>
    <w:rsid w:val="00D509F2"/>
    <w:rsid w:val="00D552DE"/>
    <w:rsid w:val="00D57D4A"/>
    <w:rsid w:val="00D73DE6"/>
    <w:rsid w:val="00D74781"/>
    <w:rsid w:val="00D750C1"/>
    <w:rsid w:val="00D77822"/>
    <w:rsid w:val="00D801DF"/>
    <w:rsid w:val="00D816EB"/>
    <w:rsid w:val="00D82EC4"/>
    <w:rsid w:val="00D862B5"/>
    <w:rsid w:val="00D865EC"/>
    <w:rsid w:val="00D86A44"/>
    <w:rsid w:val="00D9539E"/>
    <w:rsid w:val="00D95C53"/>
    <w:rsid w:val="00D96EB7"/>
    <w:rsid w:val="00DA14F8"/>
    <w:rsid w:val="00DA1C2D"/>
    <w:rsid w:val="00DA2B3B"/>
    <w:rsid w:val="00DA46C1"/>
    <w:rsid w:val="00DA565D"/>
    <w:rsid w:val="00DA611B"/>
    <w:rsid w:val="00DC06A1"/>
    <w:rsid w:val="00DC4389"/>
    <w:rsid w:val="00DC4F68"/>
    <w:rsid w:val="00DD11A6"/>
    <w:rsid w:val="00DD2F6E"/>
    <w:rsid w:val="00DD6ABC"/>
    <w:rsid w:val="00DE243C"/>
    <w:rsid w:val="00DE3DB1"/>
    <w:rsid w:val="00DE3E9A"/>
    <w:rsid w:val="00DF5BF1"/>
    <w:rsid w:val="00E00E58"/>
    <w:rsid w:val="00E018B6"/>
    <w:rsid w:val="00E01EE0"/>
    <w:rsid w:val="00E027DB"/>
    <w:rsid w:val="00E10472"/>
    <w:rsid w:val="00E12DAB"/>
    <w:rsid w:val="00E1508E"/>
    <w:rsid w:val="00E200D4"/>
    <w:rsid w:val="00E23036"/>
    <w:rsid w:val="00E24DE6"/>
    <w:rsid w:val="00E30B45"/>
    <w:rsid w:val="00E32488"/>
    <w:rsid w:val="00E354C7"/>
    <w:rsid w:val="00E35531"/>
    <w:rsid w:val="00E358ED"/>
    <w:rsid w:val="00E41D7E"/>
    <w:rsid w:val="00E42E69"/>
    <w:rsid w:val="00E4504C"/>
    <w:rsid w:val="00E45E14"/>
    <w:rsid w:val="00E46458"/>
    <w:rsid w:val="00E51053"/>
    <w:rsid w:val="00E51FD1"/>
    <w:rsid w:val="00E56FC1"/>
    <w:rsid w:val="00E60687"/>
    <w:rsid w:val="00E61279"/>
    <w:rsid w:val="00E61C6C"/>
    <w:rsid w:val="00E65EBE"/>
    <w:rsid w:val="00E67B25"/>
    <w:rsid w:val="00E71211"/>
    <w:rsid w:val="00E71500"/>
    <w:rsid w:val="00E73040"/>
    <w:rsid w:val="00E7705D"/>
    <w:rsid w:val="00E81D5E"/>
    <w:rsid w:val="00E842C7"/>
    <w:rsid w:val="00E94494"/>
    <w:rsid w:val="00E96656"/>
    <w:rsid w:val="00EA1330"/>
    <w:rsid w:val="00EA1C31"/>
    <w:rsid w:val="00EA22E5"/>
    <w:rsid w:val="00EA7743"/>
    <w:rsid w:val="00EB5AF5"/>
    <w:rsid w:val="00EC1939"/>
    <w:rsid w:val="00EC19BC"/>
    <w:rsid w:val="00EC3859"/>
    <w:rsid w:val="00ED0075"/>
    <w:rsid w:val="00ED4064"/>
    <w:rsid w:val="00EE4709"/>
    <w:rsid w:val="00EF0CD5"/>
    <w:rsid w:val="00EF2578"/>
    <w:rsid w:val="00EF64B8"/>
    <w:rsid w:val="00F06906"/>
    <w:rsid w:val="00F06D27"/>
    <w:rsid w:val="00F06FBB"/>
    <w:rsid w:val="00F07F54"/>
    <w:rsid w:val="00F11EB0"/>
    <w:rsid w:val="00F11F03"/>
    <w:rsid w:val="00F215CA"/>
    <w:rsid w:val="00F27D09"/>
    <w:rsid w:val="00F302D0"/>
    <w:rsid w:val="00F33FDD"/>
    <w:rsid w:val="00F35C36"/>
    <w:rsid w:val="00F43FA3"/>
    <w:rsid w:val="00F561B0"/>
    <w:rsid w:val="00F56869"/>
    <w:rsid w:val="00F56AB4"/>
    <w:rsid w:val="00F579C3"/>
    <w:rsid w:val="00F60230"/>
    <w:rsid w:val="00F62222"/>
    <w:rsid w:val="00F6490A"/>
    <w:rsid w:val="00F73D52"/>
    <w:rsid w:val="00F763A5"/>
    <w:rsid w:val="00F76E5B"/>
    <w:rsid w:val="00F9075D"/>
    <w:rsid w:val="00F928B1"/>
    <w:rsid w:val="00FA751B"/>
    <w:rsid w:val="00FB0F0C"/>
    <w:rsid w:val="00FB6520"/>
    <w:rsid w:val="00FC34FC"/>
    <w:rsid w:val="00FC3B59"/>
    <w:rsid w:val="00FC7081"/>
    <w:rsid w:val="00FD43AA"/>
    <w:rsid w:val="00FD7E04"/>
    <w:rsid w:val="00FE03ED"/>
    <w:rsid w:val="00FE46E5"/>
    <w:rsid w:val="00FF11BC"/>
    <w:rsid w:val="00FF4532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01CA8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84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66E9-8FF6-4190-9033-ABE87A96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959</cp:revision>
  <cp:lastPrinted>2020-02-06T11:43:00Z</cp:lastPrinted>
  <dcterms:created xsi:type="dcterms:W3CDTF">2020-02-07T11:40:00Z</dcterms:created>
  <dcterms:modified xsi:type="dcterms:W3CDTF">2024-09-17T07:42:00Z</dcterms:modified>
</cp:coreProperties>
</file>